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FA1A" w14:textId="514F7AC4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040262">
        <w:rPr>
          <w:b w:val="0"/>
          <w:noProof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125917C" wp14:editId="397CE0BD">
            <wp:simplePos x="0" y="0"/>
            <wp:positionH relativeFrom="margin">
              <wp:posOffset>4194810</wp:posOffset>
            </wp:positionH>
            <wp:positionV relativeFrom="paragraph">
              <wp:posOffset>0</wp:posOffset>
            </wp:positionV>
            <wp:extent cx="1929130" cy="504825"/>
            <wp:effectExtent l="0" t="0" r="0" b="9525"/>
            <wp:wrapSquare wrapText="bothSides"/>
            <wp:docPr id="1" name="Billede 1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U-logo_1907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A27B6" w14:textId="77777777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0653DB87" w14:textId="77777777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216FF318" w14:textId="483A6240" w:rsidR="003C7568" w:rsidRPr="007C5221" w:rsidRDefault="003C7568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7C5221">
        <w:rPr>
          <w:sz w:val="30"/>
          <w:szCs w:val="30"/>
        </w:rPr>
        <w:t>Rapportskabelon: Pulje til kompetenceudviklin</w:t>
      </w:r>
      <w:r w:rsidR="00100E91">
        <w:rPr>
          <w:sz w:val="30"/>
          <w:szCs w:val="30"/>
        </w:rPr>
        <w:t xml:space="preserve">g af lærere og ledere i FGU </w:t>
      </w:r>
      <w:r w:rsidR="00705E11">
        <w:rPr>
          <w:sz w:val="30"/>
          <w:szCs w:val="30"/>
        </w:rPr>
        <w:t>2021</w:t>
      </w:r>
    </w:p>
    <w:p w14:paraId="5ECDA7CC" w14:textId="02D814FC" w:rsidR="00EE7ABD" w:rsidRPr="00E120FB" w:rsidRDefault="003C7568" w:rsidP="00DD7CD9">
      <w:pPr>
        <w:pStyle w:val="Brdtekst"/>
        <w:spacing w:after="0"/>
        <w:rPr>
          <w:rFonts w:ascii="Garamond" w:hAnsi="Garamond"/>
          <w:sz w:val="24"/>
          <w:szCs w:val="24"/>
        </w:rPr>
      </w:pPr>
      <w:r w:rsidRPr="00E120FB">
        <w:rPr>
          <w:rFonts w:ascii="Garamond" w:hAnsi="Garamond"/>
          <w:sz w:val="24"/>
          <w:szCs w:val="24"/>
        </w:rPr>
        <w:t xml:space="preserve">Hensigten med </w:t>
      </w:r>
      <w:r w:rsidRPr="00E120FB">
        <w:rPr>
          <w:rFonts w:ascii="Garamond" w:hAnsi="Garamond"/>
          <w:i/>
          <w:sz w:val="24"/>
          <w:szCs w:val="24"/>
        </w:rPr>
        <w:t>Pulje til kompetenceudviklin</w:t>
      </w:r>
      <w:r w:rsidR="00100E91" w:rsidRPr="00E120FB">
        <w:rPr>
          <w:rFonts w:ascii="Garamond" w:hAnsi="Garamond"/>
          <w:i/>
          <w:sz w:val="24"/>
          <w:szCs w:val="24"/>
        </w:rPr>
        <w:t xml:space="preserve">g af lærere og ledere i FGU </w:t>
      </w:r>
      <w:r w:rsidR="00705E11" w:rsidRPr="00E120FB">
        <w:rPr>
          <w:rFonts w:ascii="Garamond" w:hAnsi="Garamond"/>
          <w:i/>
          <w:sz w:val="24"/>
          <w:szCs w:val="24"/>
        </w:rPr>
        <w:t>2021</w:t>
      </w:r>
      <w:r w:rsidRPr="00E120FB">
        <w:rPr>
          <w:rFonts w:ascii="Garamond" w:hAnsi="Garamond"/>
          <w:sz w:val="24"/>
          <w:szCs w:val="24"/>
        </w:rPr>
        <w:t xml:space="preserve"> er at dække udgifter forbundet med gennemførsel af praksisforankrede kompetenceudviklingsforløb målrettet lærere og ledere på FGU-institutionerne. Kompetenceudviklingsforløbene for lærerne skal bidrage til at udvikle lærernes samarbejde og skabe en fælles kultur, at styrke lærernes pædagogisk-didaktiske redskaber ift. FGU-didaktikken og målgruppen</w:t>
      </w:r>
      <w:r w:rsidR="00983A7E" w:rsidRPr="00E120FB">
        <w:rPr>
          <w:rFonts w:ascii="Garamond" w:hAnsi="Garamond"/>
          <w:sz w:val="24"/>
          <w:szCs w:val="24"/>
        </w:rPr>
        <w:t>,</w:t>
      </w:r>
      <w:r w:rsidRPr="00E120FB">
        <w:rPr>
          <w:rFonts w:ascii="Garamond" w:hAnsi="Garamond"/>
          <w:sz w:val="24"/>
          <w:szCs w:val="24"/>
        </w:rPr>
        <w:t xml:space="preserve"> samt styrke lærernes viden og kompetencer til håndtering af målgruppen. Ko</w:t>
      </w:r>
      <w:r w:rsidR="00AA4DA6" w:rsidRPr="00E120FB">
        <w:rPr>
          <w:rFonts w:ascii="Garamond" w:hAnsi="Garamond"/>
          <w:sz w:val="24"/>
          <w:szCs w:val="24"/>
        </w:rPr>
        <w:t>mpetenceløftet for lederne skal</w:t>
      </w:r>
      <w:r w:rsidRPr="00E120FB">
        <w:rPr>
          <w:rFonts w:ascii="Garamond" w:hAnsi="Garamond"/>
          <w:sz w:val="24"/>
          <w:szCs w:val="24"/>
        </w:rPr>
        <w:t xml:space="preserve"> styrke ledernes kompetencer i pædagogisk-, administrativ- og forandringsledelse. </w:t>
      </w:r>
    </w:p>
    <w:p w14:paraId="12AB3346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bookmarkStart w:id="0" w:name="_GoBack"/>
    <w:p w14:paraId="00605357" w14:textId="04018F78" w:rsidR="00EE7ABD" w:rsidRPr="00DD7CD9" w:rsidRDefault="00C72422" w:rsidP="003C7568">
      <w:pPr>
        <w:pStyle w:val="Brdtekst"/>
        <w:rPr>
          <w:rFonts w:ascii="Garamond" w:hAnsi="Garamond"/>
          <w:sz w:val="24"/>
          <w:szCs w:val="24"/>
        </w:rPr>
      </w:pPr>
      <w:r>
        <w:fldChar w:fldCharType="begin"/>
      </w:r>
      <w:r w:rsidR="004D30AA">
        <w:instrText>HYPERLINK "https://www.uvm.dk/puljer-udbud-og-prisuddelinger/puljer/puljeoversigt" \o "#AutoGenerate"</w:instrText>
      </w:r>
      <w:r>
        <w:fldChar w:fldCharType="separate"/>
      </w:r>
      <w:r w:rsidR="001241F6" w:rsidRPr="00DD7CD9">
        <w:rPr>
          <w:rStyle w:val="Hyperlink"/>
          <w:rFonts w:ascii="Garamond" w:hAnsi="Garamond"/>
          <w:sz w:val="24"/>
          <w:szCs w:val="24"/>
        </w:rPr>
        <w:t>Find beskrivelse af puljen i puljeoversigten under tidligere udmeldte puljer/Forberedende Grunduddannelse (FGU) på www.uvm.dk/puljer</w:t>
      </w:r>
      <w:r>
        <w:rPr>
          <w:rStyle w:val="Hyperlink"/>
          <w:rFonts w:ascii="Garamond" w:hAnsi="Garamond"/>
          <w:sz w:val="24"/>
          <w:szCs w:val="24"/>
        </w:rPr>
        <w:fldChar w:fldCharType="end"/>
      </w:r>
      <w:bookmarkEnd w:id="0"/>
      <w:r w:rsidR="00C174DD" w:rsidRPr="00E120FB">
        <w:rPr>
          <w:rFonts w:ascii="Garamond" w:hAnsi="Garamond"/>
          <w:sz w:val="24"/>
          <w:szCs w:val="24"/>
        </w:rPr>
        <w:t>.</w:t>
      </w:r>
      <w:r w:rsidR="00FF5F80" w:rsidRPr="00E120FB">
        <w:rPr>
          <w:rFonts w:ascii="Garamond" w:hAnsi="Garamond"/>
          <w:sz w:val="24"/>
          <w:szCs w:val="24"/>
        </w:rPr>
        <w:t xml:space="preserve"> </w:t>
      </w:r>
    </w:p>
    <w:p w14:paraId="0A69F2FF" w14:textId="008510C7" w:rsidR="003C7568" w:rsidRPr="00E120FB" w:rsidRDefault="003C7568" w:rsidP="00DD7CD9">
      <w:pPr>
        <w:pStyle w:val="Brdtekst"/>
        <w:spacing w:after="0"/>
        <w:rPr>
          <w:rFonts w:ascii="Garamond" w:hAnsi="Garamond"/>
          <w:sz w:val="24"/>
          <w:szCs w:val="24"/>
        </w:rPr>
      </w:pPr>
      <w:r w:rsidRPr="00E120FB">
        <w:rPr>
          <w:rFonts w:ascii="Garamond" w:hAnsi="Garamond"/>
          <w:sz w:val="24"/>
          <w:szCs w:val="24"/>
        </w:rPr>
        <w:t xml:space="preserve">Skabelonen til afrapportering skal anvendes til at redegøre for resultaterne af og erfaringerne med gennemførte kompetenceudviklingsforløb i henhold til </w:t>
      </w:r>
      <w:r w:rsidR="00EE7ABD" w:rsidRPr="00E120FB">
        <w:rPr>
          <w:rFonts w:ascii="Garamond" w:hAnsi="Garamond"/>
          <w:sz w:val="24"/>
          <w:szCs w:val="24"/>
        </w:rPr>
        <w:t xml:space="preserve">den </w:t>
      </w:r>
      <w:r w:rsidRPr="00E120FB">
        <w:rPr>
          <w:rFonts w:ascii="Garamond" w:hAnsi="Garamond"/>
          <w:sz w:val="24"/>
          <w:szCs w:val="24"/>
        </w:rPr>
        <w:t>institutionsudviklingsaftale, som STUK senest har godkendt.</w:t>
      </w:r>
      <w:r w:rsidR="0032715B">
        <w:rPr>
          <w:rFonts w:ascii="Garamond" w:hAnsi="Garamond"/>
          <w:sz w:val="24"/>
          <w:szCs w:val="24"/>
        </w:rPr>
        <w:t xml:space="preserve"> </w:t>
      </w:r>
    </w:p>
    <w:p w14:paraId="1D9BD192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7DC380FA" w14:textId="77777777" w:rsidR="003C7568" w:rsidRPr="00E120FB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E120FB">
        <w:rPr>
          <w:rFonts w:ascii="Garamond" w:hAnsi="Garamond"/>
          <w:sz w:val="24"/>
          <w:szCs w:val="24"/>
        </w:rPr>
        <w:t>Frist for afrapportering</w:t>
      </w:r>
      <w:r w:rsidR="00983A7E" w:rsidRPr="00E120FB">
        <w:rPr>
          <w:rFonts w:ascii="Garamond" w:hAnsi="Garamond"/>
          <w:sz w:val="24"/>
          <w:szCs w:val="24"/>
        </w:rPr>
        <w:t>:</w:t>
      </w:r>
    </w:p>
    <w:p w14:paraId="5037FB8E" w14:textId="6F6BB1BB" w:rsidR="003C7568" w:rsidRPr="00DD7CD9" w:rsidRDefault="003C7568" w:rsidP="00DD7CD9">
      <w:pPr>
        <w:pStyle w:val="Brdtekst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 w:rsidRPr="00DD7CD9">
        <w:rPr>
          <w:rFonts w:ascii="Garamond" w:hAnsi="Garamond"/>
          <w:sz w:val="24"/>
          <w:szCs w:val="24"/>
        </w:rPr>
        <w:t>Ra</w:t>
      </w:r>
      <w:r w:rsidR="00D17C1C" w:rsidRPr="00DD7CD9">
        <w:rPr>
          <w:rFonts w:ascii="Garamond" w:hAnsi="Garamond"/>
          <w:sz w:val="24"/>
          <w:szCs w:val="24"/>
        </w:rPr>
        <w:t>pport</w:t>
      </w:r>
      <w:r w:rsidR="009139A0" w:rsidRPr="00DD7CD9">
        <w:rPr>
          <w:rFonts w:ascii="Garamond" w:hAnsi="Garamond"/>
          <w:sz w:val="24"/>
          <w:szCs w:val="24"/>
        </w:rPr>
        <w:t>,</w:t>
      </w:r>
      <w:r w:rsidR="00FF5F80" w:rsidRPr="00DD7CD9">
        <w:rPr>
          <w:rFonts w:ascii="Garamond" w:hAnsi="Garamond"/>
          <w:sz w:val="24"/>
          <w:szCs w:val="24"/>
        </w:rPr>
        <w:t xml:space="preserve"> </w:t>
      </w:r>
      <w:r w:rsidR="009139A0" w:rsidRPr="00DD7CD9">
        <w:rPr>
          <w:rFonts w:ascii="Garamond" w:hAnsi="Garamond"/>
          <w:sz w:val="24"/>
          <w:szCs w:val="24"/>
        </w:rPr>
        <w:t>r</w:t>
      </w:r>
      <w:r w:rsidRPr="00DD7CD9">
        <w:rPr>
          <w:rFonts w:ascii="Garamond" w:hAnsi="Garamond"/>
          <w:sz w:val="24"/>
          <w:szCs w:val="24"/>
        </w:rPr>
        <w:t>egnskab</w:t>
      </w:r>
      <w:r w:rsidR="00CD05B7" w:rsidRPr="00DD7CD9">
        <w:rPr>
          <w:rFonts w:ascii="Garamond" w:hAnsi="Garamond"/>
          <w:sz w:val="24"/>
          <w:szCs w:val="24"/>
        </w:rPr>
        <w:t xml:space="preserve"> samt evt. revision</w:t>
      </w:r>
      <w:r w:rsidR="00FF5F80" w:rsidRPr="00DD7CD9">
        <w:rPr>
          <w:rFonts w:ascii="Garamond" w:hAnsi="Garamond"/>
          <w:sz w:val="24"/>
          <w:szCs w:val="24"/>
        </w:rPr>
        <w:t>, jf. bevillingsbrevet om tilskud fra puljen,</w:t>
      </w:r>
      <w:r w:rsidR="00D17C1C" w:rsidRPr="00DD7CD9">
        <w:rPr>
          <w:rFonts w:ascii="Garamond" w:hAnsi="Garamond"/>
          <w:sz w:val="24"/>
          <w:szCs w:val="24"/>
        </w:rPr>
        <w:t xml:space="preserve"> </w:t>
      </w:r>
      <w:r w:rsidRPr="00DD7CD9">
        <w:rPr>
          <w:rFonts w:ascii="Garamond" w:hAnsi="Garamond"/>
          <w:sz w:val="24"/>
          <w:szCs w:val="24"/>
        </w:rPr>
        <w:t xml:space="preserve">skal fremsendes </w:t>
      </w:r>
      <w:r w:rsidRPr="00DD7CD9">
        <w:rPr>
          <w:rFonts w:ascii="Garamond" w:hAnsi="Garamond"/>
          <w:b/>
          <w:sz w:val="24"/>
          <w:szCs w:val="24"/>
        </w:rPr>
        <w:t>senest 31. marts</w:t>
      </w:r>
      <w:r w:rsidR="00100E91" w:rsidRPr="00DD7CD9">
        <w:rPr>
          <w:rFonts w:ascii="Garamond" w:hAnsi="Garamond"/>
          <w:b/>
          <w:sz w:val="24"/>
          <w:szCs w:val="24"/>
        </w:rPr>
        <w:t xml:space="preserve"> </w:t>
      </w:r>
      <w:r w:rsidR="00705E11" w:rsidRPr="00DD7CD9">
        <w:rPr>
          <w:rFonts w:ascii="Garamond" w:hAnsi="Garamond"/>
          <w:b/>
          <w:sz w:val="24"/>
          <w:szCs w:val="24"/>
        </w:rPr>
        <w:t>2022</w:t>
      </w:r>
      <w:r w:rsidRPr="00DD7CD9">
        <w:rPr>
          <w:rFonts w:ascii="Garamond" w:hAnsi="Garamond"/>
          <w:b/>
          <w:sz w:val="24"/>
          <w:szCs w:val="24"/>
        </w:rPr>
        <w:t>.</w:t>
      </w:r>
      <w:r w:rsidRPr="00DD7CD9">
        <w:rPr>
          <w:rFonts w:ascii="Garamond" w:hAnsi="Garamond"/>
          <w:sz w:val="24"/>
          <w:szCs w:val="24"/>
        </w:rPr>
        <w:t xml:space="preserve"> </w:t>
      </w:r>
    </w:p>
    <w:p w14:paraId="0EBA5B11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1E4464E8" w14:textId="598C7115" w:rsidR="003C7568" w:rsidRPr="00E120FB" w:rsidRDefault="003C7568" w:rsidP="00DD7CD9">
      <w:pPr>
        <w:pStyle w:val="Brdtekst"/>
        <w:spacing w:after="0"/>
        <w:rPr>
          <w:rFonts w:ascii="Garamond" w:hAnsi="Garamond"/>
          <w:sz w:val="24"/>
          <w:szCs w:val="24"/>
        </w:rPr>
      </w:pPr>
      <w:r w:rsidRPr="00E120FB">
        <w:rPr>
          <w:rFonts w:ascii="Garamond" w:hAnsi="Garamond"/>
          <w:sz w:val="24"/>
          <w:szCs w:val="24"/>
        </w:rPr>
        <w:t xml:space="preserve">Fremsendelse af rapport samt regnskab skal ske til </w:t>
      </w:r>
      <w:hyperlink r:id="rId9" w:tooltip="#AutoGenerate" w:history="1">
        <w:r w:rsidRPr="00DD7CD9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="00CC5B6B" w:rsidRPr="00E120FB">
        <w:rPr>
          <w:rFonts w:ascii="Garamond" w:hAnsi="Garamond"/>
          <w:sz w:val="24"/>
          <w:szCs w:val="24"/>
        </w:rPr>
        <w:t>. Projektnummer og navn</w:t>
      </w:r>
      <w:r w:rsidRPr="00E120FB">
        <w:rPr>
          <w:rFonts w:ascii="Garamond" w:hAnsi="Garamond"/>
          <w:sz w:val="24"/>
          <w:szCs w:val="24"/>
        </w:rPr>
        <w:t xml:space="preserve"> på FGU-institutionen skal angives i e-mailens emnefelt. </w:t>
      </w:r>
    </w:p>
    <w:p w14:paraId="40DFE7EE" w14:textId="77777777" w:rsidR="00714336" w:rsidRPr="007C5221" w:rsidRDefault="00714336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68D17285" w14:textId="77777777" w:rsidR="00B23C82" w:rsidRPr="00240960" w:rsidRDefault="00B23C82" w:rsidP="00003CB3">
      <w:pPr>
        <w:pStyle w:val="Brdtekst"/>
        <w:spacing w:after="0"/>
        <w:rPr>
          <w:rFonts w:ascii="Garamond" w:hAnsi="Garamond"/>
          <w:b/>
          <w:sz w:val="32"/>
          <w:szCs w:val="32"/>
        </w:rPr>
      </w:pPr>
      <w:r w:rsidRPr="00240960">
        <w:rPr>
          <w:rFonts w:ascii="Garamond" w:hAnsi="Garamond"/>
          <w:b/>
          <w:sz w:val="32"/>
          <w:szCs w:val="32"/>
        </w:rPr>
        <w:t>1. Stamoplysninger for tilskudsmodtager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 for tilskudsmodtager"/>
        <w:tblDescription w:val="Tabel til at udfylde stamoplysninger. Der skal udfyldes projektnummer, FGU institution og oplysninger på kontaktpersonen for projektet."/>
      </w:tblPr>
      <w:tblGrid>
        <w:gridCol w:w="3085"/>
        <w:gridCol w:w="6804"/>
      </w:tblGrid>
      <w:tr w:rsidR="00EE7ABD" w:rsidRPr="007C5221" w14:paraId="678108D2" w14:textId="77777777" w:rsidTr="003972CC">
        <w:trPr>
          <w:trHeight w:val="113"/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4915" w14:textId="77777777"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Projektnummer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2B792A1" w14:textId="77777777" w:rsidR="00EE7ABD" w:rsidRPr="007C5221" w:rsidRDefault="00EE7ABD" w:rsidP="00561C4F"/>
        </w:tc>
      </w:tr>
      <w:tr w:rsidR="00EE7ABD" w:rsidRPr="007C5221" w14:paraId="6E32BD67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C546D" w14:textId="77777777"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7FC845" w14:textId="77777777" w:rsidR="00EE7ABD" w:rsidRPr="007C5221" w:rsidRDefault="00EE7ABD" w:rsidP="00561C4F"/>
        </w:tc>
      </w:tr>
      <w:tr w:rsidR="00471660" w:rsidRPr="007C5221" w14:paraId="23749D97" w14:textId="77777777" w:rsidTr="00CA5881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553C" w14:textId="6FB01331" w:rsidR="00471660" w:rsidRPr="007C5221" w:rsidRDefault="00471660" w:rsidP="00561C4F">
            <w:r>
              <w:rPr>
                <w:b/>
              </w:rPr>
              <w:t>Kontaktperson:</w:t>
            </w:r>
            <w:r w:rsidR="0032715B">
              <w:rPr>
                <w:b/>
              </w:rPr>
              <w:t xml:space="preserve">  </w:t>
            </w:r>
          </w:p>
        </w:tc>
      </w:tr>
      <w:tr w:rsidR="00714336" w:rsidRPr="007C5221" w14:paraId="63701595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E6593" w14:textId="77777777"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Navn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81B8953" w14:textId="77777777" w:rsidR="00714336" w:rsidRPr="007C5221" w:rsidRDefault="00714336" w:rsidP="00561C4F"/>
        </w:tc>
      </w:tr>
      <w:tr w:rsidR="00714336" w:rsidRPr="007C5221" w14:paraId="38A98868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8EC90" w14:textId="77777777"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Tlf.nr.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1983EAF" w14:textId="77777777" w:rsidR="00714336" w:rsidRPr="007C5221" w:rsidRDefault="00714336" w:rsidP="00561C4F"/>
        </w:tc>
      </w:tr>
      <w:tr w:rsidR="00714336" w:rsidRPr="007C5221" w14:paraId="6F0AECA4" w14:textId="77777777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C689" w14:textId="77777777" w:rsidR="00714336" w:rsidRPr="00003CB3" w:rsidRDefault="00003CB3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E</w:t>
            </w:r>
            <w:r w:rsidR="00D7158B">
              <w:rPr>
                <w:i/>
              </w:rPr>
              <w:t>-</w:t>
            </w:r>
            <w:r>
              <w:rPr>
                <w:i/>
              </w:rPr>
              <w:t>m</w:t>
            </w:r>
            <w:r w:rsidR="00714336" w:rsidRPr="00003CB3">
              <w:rPr>
                <w:i/>
              </w:rPr>
              <w:t>ail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8E75DEB" w14:textId="77777777" w:rsidR="00714336" w:rsidRPr="007C5221" w:rsidRDefault="00714336" w:rsidP="00561C4F"/>
        </w:tc>
      </w:tr>
    </w:tbl>
    <w:p w14:paraId="11253B7A" w14:textId="77777777" w:rsidR="00EE7ABD" w:rsidRPr="007C5221" w:rsidRDefault="00EE7ABD" w:rsidP="003C7568">
      <w:pPr>
        <w:pStyle w:val="Brdtekst"/>
        <w:rPr>
          <w:rFonts w:ascii="Garamond" w:hAnsi="Garamond"/>
          <w:sz w:val="24"/>
          <w:szCs w:val="24"/>
        </w:rPr>
      </w:pPr>
    </w:p>
    <w:p w14:paraId="5C678060" w14:textId="77777777" w:rsidR="00714336" w:rsidRDefault="0071433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09B4C08A" w14:textId="77777777" w:rsidR="00EE7ABD" w:rsidRPr="00240960" w:rsidRDefault="0066546C" w:rsidP="00817671">
      <w:pPr>
        <w:pStyle w:val="Ingenafstand"/>
        <w:rPr>
          <w:rFonts w:ascii="Garamond" w:hAnsi="Garamond"/>
          <w:b/>
          <w:sz w:val="32"/>
          <w:szCs w:val="32"/>
        </w:rPr>
      </w:pPr>
      <w:r w:rsidRPr="00240960">
        <w:rPr>
          <w:rFonts w:ascii="Garamond" w:hAnsi="Garamond"/>
          <w:b/>
          <w:sz w:val="32"/>
          <w:szCs w:val="32"/>
        </w:rPr>
        <w:lastRenderedPageBreak/>
        <w:t xml:space="preserve">2. </w:t>
      </w:r>
      <w:r w:rsidR="00B23C82" w:rsidRPr="00240960">
        <w:rPr>
          <w:rFonts w:ascii="Garamond" w:hAnsi="Garamond"/>
          <w:b/>
          <w:sz w:val="32"/>
          <w:szCs w:val="32"/>
        </w:rPr>
        <w:t>K</w:t>
      </w:r>
      <w:r w:rsidR="00EE7ABD" w:rsidRPr="00240960">
        <w:rPr>
          <w:rFonts w:ascii="Garamond" w:hAnsi="Garamond"/>
          <w:b/>
          <w:sz w:val="32"/>
          <w:szCs w:val="32"/>
        </w:rPr>
        <w:t>ompetenceudviklings</w:t>
      </w:r>
      <w:r w:rsidR="00B23C82" w:rsidRPr="00240960">
        <w:rPr>
          <w:rFonts w:ascii="Garamond" w:hAnsi="Garamond"/>
          <w:b/>
          <w:sz w:val="32"/>
          <w:szCs w:val="32"/>
        </w:rPr>
        <w:t>forløb og -</w:t>
      </w:r>
      <w:r w:rsidR="00EE7ABD" w:rsidRPr="00240960">
        <w:rPr>
          <w:rFonts w:ascii="Garamond" w:hAnsi="Garamond"/>
          <w:b/>
          <w:sz w:val="32"/>
          <w:szCs w:val="32"/>
        </w:rPr>
        <w:t>aktiviteter</w:t>
      </w:r>
    </w:p>
    <w:p w14:paraId="764B238E" w14:textId="77777777" w:rsidR="005279F3" w:rsidRDefault="00EE7ABD" w:rsidP="00240960">
      <w:pPr>
        <w:pStyle w:val="Brdtekst"/>
        <w:spacing w:after="0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Nedenfor bedes FGU-institutionen kort </w:t>
      </w:r>
      <w:r w:rsidR="0066546C" w:rsidRPr="00D75A6E">
        <w:rPr>
          <w:rFonts w:ascii="Garamond" w:hAnsi="Garamond"/>
          <w:sz w:val="24"/>
          <w:szCs w:val="24"/>
        </w:rPr>
        <w:t xml:space="preserve">opliste og </w:t>
      </w:r>
      <w:r w:rsidRPr="007C5221">
        <w:rPr>
          <w:rFonts w:ascii="Garamond" w:hAnsi="Garamond"/>
          <w:sz w:val="24"/>
          <w:szCs w:val="24"/>
        </w:rPr>
        <w:t>beskrive de</w:t>
      </w:r>
      <w:r w:rsidR="0066546C" w:rsidRPr="007C5221">
        <w:rPr>
          <w:rFonts w:ascii="Garamond" w:hAnsi="Garamond"/>
          <w:sz w:val="24"/>
          <w:szCs w:val="24"/>
        </w:rPr>
        <w:t xml:space="preserve"> kompetenceudviklingsforløb, der er blevet gennemført for at understøtte kompetenceudvikling af lærere og ledere i FGU finansieret af midler</w:t>
      </w:r>
      <w:r w:rsidR="00983A7E" w:rsidRPr="007C5221">
        <w:rPr>
          <w:rFonts w:ascii="Garamond" w:hAnsi="Garamond"/>
          <w:sz w:val="24"/>
          <w:szCs w:val="24"/>
        </w:rPr>
        <w:t>ne</w:t>
      </w:r>
      <w:r w:rsidR="0066546C" w:rsidRPr="007C5221">
        <w:rPr>
          <w:rFonts w:ascii="Garamond" w:hAnsi="Garamond"/>
          <w:sz w:val="24"/>
          <w:szCs w:val="24"/>
        </w:rPr>
        <w:t xml:space="preserve"> fra puljen. </w:t>
      </w:r>
    </w:p>
    <w:p w14:paraId="3B9FEBFB" w14:textId="2EEBA124" w:rsidR="00D7158B" w:rsidRDefault="00D7158B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2091A4B1" w14:textId="192396B5" w:rsidR="008D5274" w:rsidRDefault="008D5274" w:rsidP="00240960">
      <w:pPr>
        <w:pStyle w:val="Brdtekst"/>
        <w:spacing w:after="0"/>
        <w:rPr>
          <w:rFonts w:ascii="Garamond" w:hAnsi="Garamond"/>
          <w:b/>
          <w:sz w:val="28"/>
          <w:szCs w:val="28"/>
        </w:rPr>
      </w:pPr>
      <w:r w:rsidRPr="00240960">
        <w:rPr>
          <w:rFonts w:ascii="Garamond" w:hAnsi="Garamond"/>
          <w:b/>
          <w:sz w:val="28"/>
          <w:szCs w:val="28"/>
        </w:rPr>
        <w:t>2.1. Institutionsrettede kompetenceudviklingsforløb</w:t>
      </w:r>
    </w:p>
    <w:p w14:paraId="05595009" w14:textId="72F40923" w:rsidR="008D5274" w:rsidRDefault="008D5274" w:rsidP="00DD7CD9">
      <w:pPr>
        <w:pStyle w:val="Brdtekst"/>
        <w:spacing w:after="0"/>
        <w:rPr>
          <w:rFonts w:ascii="Garamond" w:hAnsi="Garamond"/>
          <w:sz w:val="24"/>
          <w:szCs w:val="24"/>
        </w:rPr>
      </w:pPr>
      <w:r w:rsidRPr="00240960">
        <w:rPr>
          <w:rFonts w:ascii="Garamond" w:hAnsi="Garamond"/>
          <w:sz w:val="24"/>
          <w:szCs w:val="24"/>
        </w:rPr>
        <w:t xml:space="preserve">Beskriv resultaterne og erfaringerne med de gennemførte institutionsrettede kompetenceudviklingsforløb i nedenstående </w:t>
      </w:r>
      <w:r w:rsidRPr="00177D2D">
        <w:rPr>
          <w:rFonts w:ascii="Garamond" w:hAnsi="Garamond"/>
          <w:i/>
          <w:sz w:val="24"/>
          <w:szCs w:val="24"/>
        </w:rPr>
        <w:t>tabel</w:t>
      </w:r>
      <w:r w:rsidRPr="00240960">
        <w:rPr>
          <w:rFonts w:ascii="Garamond" w:hAnsi="Garamond"/>
          <w:i/>
          <w:sz w:val="24"/>
          <w:szCs w:val="24"/>
        </w:rPr>
        <w:t xml:space="preserve"> A.1</w:t>
      </w:r>
      <w:r w:rsidRPr="00240960">
        <w:rPr>
          <w:rFonts w:ascii="Garamond" w:hAnsi="Garamond"/>
          <w:sz w:val="24"/>
          <w:szCs w:val="24"/>
        </w:rPr>
        <w:t xml:space="preserve">. Der udfyldes én tabel pr. forløb. Hvis der er gennemført flere institutionsrettede kompetenceudviklingsforløb </w:t>
      </w:r>
      <w:r w:rsidRPr="00240960">
        <w:rPr>
          <w:rFonts w:ascii="Garamond" w:hAnsi="Garamond"/>
          <w:sz w:val="24"/>
          <w:szCs w:val="24"/>
          <w:u w:val="single"/>
        </w:rPr>
        <w:t>kopier</w:t>
      </w:r>
      <w:r w:rsidR="00177D2D">
        <w:rPr>
          <w:rFonts w:ascii="Garamond" w:hAnsi="Garamond"/>
          <w:sz w:val="24"/>
          <w:szCs w:val="24"/>
          <w:u w:val="single"/>
        </w:rPr>
        <w:t>es</w:t>
      </w:r>
      <w:r w:rsidRPr="00240960">
        <w:rPr>
          <w:rFonts w:ascii="Garamond" w:hAnsi="Garamond"/>
          <w:sz w:val="24"/>
          <w:szCs w:val="24"/>
        </w:rPr>
        <w:t xml:space="preserve"> tabellen og genindsæt</w:t>
      </w:r>
      <w:r w:rsidR="00177D2D">
        <w:rPr>
          <w:rFonts w:ascii="Garamond" w:hAnsi="Garamond"/>
          <w:sz w:val="24"/>
          <w:szCs w:val="24"/>
        </w:rPr>
        <w:t>tes</w:t>
      </w:r>
      <w:r w:rsidRPr="00240960">
        <w:rPr>
          <w:rFonts w:ascii="Garamond" w:hAnsi="Garamond"/>
          <w:sz w:val="24"/>
          <w:szCs w:val="24"/>
        </w:rPr>
        <w:t xml:space="preserve"> som ny tabel senere i dokumentet.</w:t>
      </w:r>
    </w:p>
    <w:p w14:paraId="170F6EB7" w14:textId="77777777" w:rsidR="00E120FB" w:rsidRPr="00240960" w:rsidRDefault="00E120FB" w:rsidP="00DD7CD9">
      <w:pPr>
        <w:pStyle w:val="Brdtekst"/>
        <w:spacing w:after="0"/>
        <w:rPr>
          <w:rFonts w:ascii="Garamond" w:hAnsi="Garamond"/>
          <w:b/>
          <w:sz w:val="28"/>
          <w:szCs w:val="28"/>
        </w:rPr>
      </w:pPr>
    </w:p>
    <w:p w14:paraId="313AE8EC" w14:textId="663A2D14" w:rsidR="00EE7ABD" w:rsidRPr="007C5221" w:rsidRDefault="0066546C" w:rsidP="00240960">
      <w:pPr>
        <w:pStyle w:val="Ingenafstand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b/>
          <w:sz w:val="28"/>
          <w:szCs w:val="28"/>
        </w:rPr>
        <w:t xml:space="preserve">A.1. </w:t>
      </w:r>
      <w:r w:rsidR="00EE7ABD" w:rsidRPr="007C5221">
        <w:rPr>
          <w:rFonts w:ascii="Garamond" w:hAnsi="Garamond"/>
          <w:b/>
          <w:sz w:val="28"/>
          <w:szCs w:val="28"/>
        </w:rPr>
        <w:t>Institutionsrette</w:t>
      </w:r>
      <w:r w:rsidR="007D65A0">
        <w:rPr>
          <w:rFonts w:ascii="Garamond" w:hAnsi="Garamond"/>
          <w:b/>
          <w:sz w:val="28"/>
          <w:szCs w:val="28"/>
        </w:rPr>
        <w:t>t</w:t>
      </w:r>
      <w:r w:rsidR="00EE7ABD" w:rsidRPr="007C5221">
        <w:rPr>
          <w:rFonts w:ascii="Garamond" w:hAnsi="Garamond"/>
          <w:b/>
          <w:sz w:val="28"/>
          <w:szCs w:val="28"/>
        </w:rPr>
        <w:t xml:space="preserve"> kompetenceudviklingsforløb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Institutionsrettet kompetenceudviklingsforløb"/>
        <w:tblDescription w:val="Felt til at angive kompetenceudviklingsforløbets fokusområde"/>
      </w:tblPr>
      <w:tblGrid>
        <w:gridCol w:w="9888"/>
      </w:tblGrid>
      <w:tr w:rsidR="0066546C" w:rsidRPr="007C5221" w14:paraId="0C58D09C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662A7" w14:textId="60E03314" w:rsidR="00042F04" w:rsidRPr="00AE17B3" w:rsidRDefault="00B23C82" w:rsidP="00561C4F">
            <w:pPr>
              <w:spacing w:line="276" w:lineRule="auto"/>
              <w:rPr>
                <w:b/>
                <w:i/>
              </w:rPr>
            </w:pPr>
            <w:r w:rsidRPr="00AE17B3">
              <w:rPr>
                <w:b/>
              </w:rPr>
              <w:t>1</w:t>
            </w:r>
            <w:r w:rsidR="0066546C" w:rsidRPr="00AE17B3">
              <w:rPr>
                <w:b/>
              </w:rPr>
              <w:t xml:space="preserve">. </w:t>
            </w:r>
            <w:r w:rsidR="00812051">
              <w:rPr>
                <w:b/>
              </w:rPr>
              <w:t>Fokusområde for k</w:t>
            </w:r>
            <w:r w:rsidR="00042F04" w:rsidRPr="00AE17B3">
              <w:rPr>
                <w:b/>
              </w:rPr>
              <w:t>ompetenceudviklingsforløb</w:t>
            </w:r>
          </w:p>
          <w:p w14:paraId="5C03797E" w14:textId="724F78F2" w:rsidR="000A790E" w:rsidRPr="00021276" w:rsidRDefault="0066546C" w:rsidP="00F760E6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</w:t>
            </w:r>
            <w:r w:rsidR="00042F04" w:rsidRPr="00AE17B3">
              <w:rPr>
                <w:i/>
              </w:rPr>
              <w:t xml:space="preserve"> </w:t>
            </w:r>
            <w:r w:rsidR="00812051">
              <w:rPr>
                <w:i/>
              </w:rPr>
              <w:t>fokusområde</w:t>
            </w:r>
            <w:r w:rsidR="00812051">
              <w:rPr>
                <w:b/>
              </w:rPr>
              <w:t xml:space="preserve">. </w:t>
            </w:r>
            <w:r w:rsidR="00812051">
              <w:rPr>
                <w:i/>
              </w:rPr>
              <w:t>Fokusområdet</w:t>
            </w:r>
            <w:r w:rsidR="00812051" w:rsidRPr="00AE17B3">
              <w:rPr>
                <w:i/>
              </w:rPr>
              <w:t xml:space="preserve"> </w:t>
            </w:r>
            <w:r w:rsidR="00465381" w:rsidRPr="00AE17B3">
              <w:rPr>
                <w:i/>
              </w:rPr>
              <w:t xml:space="preserve">skal </w:t>
            </w:r>
            <w:r w:rsidR="000A790E" w:rsidRPr="00AE17B3">
              <w:rPr>
                <w:i/>
              </w:rPr>
              <w:t xml:space="preserve">være overensstemmende med </w:t>
            </w:r>
            <w:r w:rsidR="00F760E6">
              <w:rPr>
                <w:i/>
              </w:rPr>
              <w:t xml:space="preserve">det </w:t>
            </w:r>
            <w:r w:rsidR="000A790E" w:rsidRPr="00AE17B3">
              <w:rPr>
                <w:i/>
              </w:rPr>
              <w:t>forløb</w:t>
            </w:r>
            <w:r w:rsidR="00F760E6">
              <w:rPr>
                <w:i/>
              </w:rPr>
              <w:t xml:space="preserve">, som indgår i den senest godkendte </w:t>
            </w:r>
            <w:r w:rsidR="000A790E" w:rsidRPr="00AE17B3">
              <w:rPr>
                <w:i/>
              </w:rPr>
              <w:t>institutionsudviklingsaftale</w:t>
            </w:r>
            <w:r w:rsidR="00983A7E" w:rsidRPr="00AE17B3">
              <w:rPr>
                <w:i/>
              </w:rPr>
              <w:t>.</w:t>
            </w:r>
          </w:p>
        </w:tc>
      </w:tr>
      <w:tr w:rsidR="0066546C" w:rsidRPr="007C5221" w14:paraId="4770C075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B17C" w14:textId="6DDFBE25" w:rsidR="0066546C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B941D3F" w14:textId="77777777" w:rsidR="0066546C" w:rsidRPr="007C5221" w:rsidRDefault="0066546C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e"/>
        <w:tblDescription w:val="Tabel til at oplyse antal lærere og ledere på institutionen samt angive antal deltagende lærere og ledere"/>
      </w:tblPr>
      <w:tblGrid>
        <w:gridCol w:w="3227"/>
        <w:gridCol w:w="1871"/>
        <w:gridCol w:w="2835"/>
        <w:gridCol w:w="1955"/>
      </w:tblGrid>
      <w:tr w:rsidR="0066546C" w:rsidRPr="007C5221" w14:paraId="19295989" w14:textId="77777777" w:rsidTr="003972CC">
        <w:trPr>
          <w:trHeight w:val="283"/>
          <w:tblHeader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32E470" w14:textId="77777777" w:rsidR="00042F04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2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Deltagere</w:t>
            </w:r>
          </w:p>
          <w:p w14:paraId="17725B68" w14:textId="6279F21B" w:rsidR="0066546C" w:rsidRPr="00D75A6E" w:rsidRDefault="0066546C" w:rsidP="00681594">
            <w:pPr>
              <w:spacing w:line="276" w:lineRule="auto"/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</w:t>
            </w:r>
            <w:r w:rsidR="00947A23">
              <w:rPr>
                <w:i/>
              </w:rPr>
              <w:t xml:space="preserve"> lærere/ledere</w:t>
            </w:r>
            <w:r w:rsidR="00300AFE">
              <w:rPr>
                <w:i/>
              </w:rPr>
              <w:t xml:space="preserve"> på institutionen og hvor mange af dem</w:t>
            </w:r>
            <w:r w:rsidR="00947A23">
              <w:rPr>
                <w:i/>
              </w:rPr>
              <w:t xml:space="preserve"> </w:t>
            </w:r>
            <w:r w:rsidR="00681594">
              <w:rPr>
                <w:i/>
              </w:rPr>
              <w:t xml:space="preserve">har </w:t>
            </w:r>
            <w:r w:rsidR="00947A23">
              <w:rPr>
                <w:i/>
              </w:rPr>
              <w:t>delt</w:t>
            </w:r>
            <w:r w:rsidR="00681594">
              <w:rPr>
                <w:i/>
              </w:rPr>
              <w:t>aget</w:t>
            </w:r>
            <w:r w:rsidRPr="00AE17B3">
              <w:rPr>
                <w:i/>
              </w:rPr>
              <w:t xml:space="preserve"> i kompetenceudviklingsforløbet</w:t>
            </w:r>
            <w:r w:rsidR="00042F04" w:rsidRPr="00AE17B3">
              <w:rPr>
                <w:i/>
              </w:rPr>
              <w:t>.</w:t>
            </w:r>
          </w:p>
        </w:tc>
      </w:tr>
      <w:tr w:rsidR="005C7CB7" w:rsidRPr="007C5221" w14:paraId="13199385" w14:textId="77777777" w:rsidTr="00240960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C8B73" w14:textId="77777777" w:rsidR="005C7CB7" w:rsidRPr="007C5221" w:rsidRDefault="005C7CB7" w:rsidP="00561C4F">
            <w:r w:rsidRPr="007C5221">
              <w:t>Antal lærere</w:t>
            </w:r>
            <w:r>
              <w:t xml:space="preserve"> på institutionen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9AD7" w14:textId="7B49F0D6" w:rsidR="005C7CB7" w:rsidRPr="007C5221" w:rsidRDefault="007B2545" w:rsidP="00561C4F">
            <w:r>
              <w:t>(skriv her)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6D856" w14:textId="77777777" w:rsidR="005C7CB7" w:rsidRPr="007C5221" w:rsidRDefault="005C7CB7" w:rsidP="00561C4F">
            <w:r w:rsidRPr="007C5221">
              <w:t>Antal deltagende lærere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37DB" w14:textId="5EA94BAF" w:rsidR="005C7CB7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5C7CB7" w:rsidRPr="007C5221" w14:paraId="1CF80D17" w14:textId="77777777" w:rsidTr="00240960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D0951" w14:textId="77777777" w:rsidR="005C7CB7" w:rsidRPr="007C5221" w:rsidRDefault="005C7CB7" w:rsidP="00561C4F">
            <w:r w:rsidRPr="007C5221">
              <w:t>Antal ledere</w:t>
            </w:r>
            <w:r>
              <w:t xml:space="preserve"> på institutionen 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483" w14:textId="1FC961DA" w:rsidR="005C7CB7" w:rsidRPr="007C5221" w:rsidRDefault="007B2545" w:rsidP="00561C4F">
            <w:r>
              <w:t>(skriv her)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0387E" w14:textId="77777777" w:rsidR="005C7CB7" w:rsidRPr="007C5221" w:rsidRDefault="005C7CB7" w:rsidP="00561C4F">
            <w:r w:rsidRPr="007C5221">
              <w:t>Antal deltagende ledere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30FD" w14:textId="0BBBA38B" w:rsidR="005C7CB7" w:rsidRPr="007C5221" w:rsidRDefault="007B2545" w:rsidP="00561C4F">
            <w:r>
              <w:t>(skriv her)</w:t>
            </w:r>
          </w:p>
        </w:tc>
      </w:tr>
    </w:tbl>
    <w:p w14:paraId="7A55167F" w14:textId="77777777" w:rsidR="0066546C" w:rsidRPr="007C5221" w:rsidRDefault="0066546C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Oplysninger om leverandør"/>
        <w:tblDescription w:val="Angiv leverandøren/leverandørerne af kompetenceudviklingsforløbet og beskriv samarbejdet med leverandø-ren/leverandørerne. Hvad har fungeret godt i samarbejdet og hvad har fungeret mindre hensigtsmæssigt?"/>
      </w:tblPr>
      <w:tblGrid>
        <w:gridCol w:w="9888"/>
      </w:tblGrid>
      <w:tr w:rsidR="00E06A80" w:rsidRPr="007C5221" w14:paraId="2F59142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4CF734" w14:textId="77777777" w:rsidR="00042F04" w:rsidRPr="00AE17B3" w:rsidRDefault="00B23C82" w:rsidP="00CC5B6B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3</w:t>
            </w:r>
            <w:r w:rsidR="00F91D71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Leverandør</w:t>
            </w:r>
          </w:p>
          <w:p w14:paraId="7CB46379" w14:textId="5B868B40" w:rsidR="00891639" w:rsidRPr="00D75A6E" w:rsidRDefault="00CD16F0" w:rsidP="009139A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</w:rPr>
              <w:t>Angiv leverandør</w:t>
            </w:r>
            <w:r w:rsidR="00681594">
              <w:rPr>
                <w:i/>
              </w:rPr>
              <w:t>en</w:t>
            </w:r>
            <w:r w:rsidR="00CD05B7">
              <w:rPr>
                <w:i/>
              </w:rPr>
              <w:t>/leverandørerne</w:t>
            </w:r>
            <w:r>
              <w:rPr>
                <w:i/>
              </w:rPr>
              <w:t xml:space="preserve"> </w:t>
            </w:r>
            <w:r w:rsidR="00681594">
              <w:rPr>
                <w:i/>
              </w:rPr>
              <w:t xml:space="preserve">af kompetenceudviklingsforløbet </w:t>
            </w:r>
            <w:r>
              <w:rPr>
                <w:i/>
              </w:rPr>
              <w:t>og b</w:t>
            </w:r>
            <w:r w:rsidR="00E06A80" w:rsidRPr="00AE17B3">
              <w:rPr>
                <w:i/>
              </w:rPr>
              <w:t>eskriv samarbejdet med leverandøren</w:t>
            </w:r>
            <w:r w:rsidR="007A141C">
              <w:rPr>
                <w:i/>
              </w:rPr>
              <w:t>/lever</w:t>
            </w:r>
            <w:r w:rsidR="009139A0">
              <w:rPr>
                <w:i/>
              </w:rPr>
              <w:t>a</w:t>
            </w:r>
            <w:r w:rsidR="007A141C">
              <w:rPr>
                <w:i/>
              </w:rPr>
              <w:t>ndørerne</w:t>
            </w:r>
            <w:r w:rsidR="00042F04" w:rsidRPr="00AE17B3">
              <w:rPr>
                <w:i/>
              </w:rPr>
              <w:t xml:space="preserve">. </w:t>
            </w:r>
            <w:r w:rsidR="00891639" w:rsidRPr="00AE17B3">
              <w:rPr>
                <w:i/>
              </w:rPr>
              <w:t>Hvad har fungeret godt i samarbejdet og hvad har fungeret mindre hensigtsmæssigt?</w:t>
            </w:r>
          </w:p>
        </w:tc>
      </w:tr>
      <w:tr w:rsidR="00E06A80" w:rsidRPr="007C5221" w14:paraId="0085DC65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743C" w14:textId="5398EFDD" w:rsidR="00E06A80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2A64C3D1" w14:textId="77777777" w:rsidR="00AA4DA6" w:rsidRPr="007C5221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Tilrettelæggelsesform af projektet"/>
        <w:tblDescription w:val="Hvordan var forløbet relateret til jeres praksis? Hvordan har leverandøren og kompetenceudviklingsforløbet understøt-tet medarbejdernes kommende arbejde med teamsamarbejde, kollegiale undervisningsobservationer og forankring af det lærte i den daglige praksis? "/>
      </w:tblPr>
      <w:tblGrid>
        <w:gridCol w:w="9888"/>
      </w:tblGrid>
      <w:tr w:rsidR="00F91D71" w:rsidRPr="007C5221" w14:paraId="398FBF2A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B8FA72" w14:textId="77777777" w:rsidR="00F91D71" w:rsidRPr="00AE17B3" w:rsidRDefault="00B23C82" w:rsidP="00F91D71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4</w:t>
            </w:r>
            <w:r w:rsidR="00CC5B6B" w:rsidRPr="00AE17B3">
              <w:rPr>
                <w:b/>
              </w:rPr>
              <w:t xml:space="preserve">. </w:t>
            </w:r>
            <w:r w:rsidR="00F91D71" w:rsidRPr="00AE17B3">
              <w:rPr>
                <w:b/>
              </w:rPr>
              <w:t>Tilrettelæggelsesform</w:t>
            </w:r>
          </w:p>
          <w:p w14:paraId="316CE4BC" w14:textId="670A8090" w:rsidR="00891639" w:rsidRPr="00003CB3" w:rsidRDefault="002C4FBB" w:rsidP="002C4FB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>var forløbet</w:t>
            </w:r>
            <w:r w:rsidR="00891639" w:rsidRPr="00AE17B3">
              <w:rPr>
                <w:i/>
              </w:rPr>
              <w:t xml:space="preserve"> relateret </w:t>
            </w:r>
            <w:r w:rsidRPr="00AE17B3">
              <w:rPr>
                <w:i/>
              </w:rPr>
              <w:t>til jeres praksis?</w:t>
            </w:r>
            <w:r w:rsidR="00891639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leverandøren og kompetenceudvik</w:t>
            </w:r>
            <w:r w:rsidRPr="00AE17B3">
              <w:rPr>
                <w:i/>
              </w:rPr>
              <w:t xml:space="preserve">lingsforløbet </w:t>
            </w:r>
            <w:r w:rsidR="00891639" w:rsidRPr="00AE17B3">
              <w:rPr>
                <w:i/>
              </w:rPr>
              <w:t>understøttet medarbejdernes kommende arbejde med teamsamarbejde, kollegiale undervisningsobservationer og forankring af d</w:t>
            </w:r>
            <w:r w:rsidRPr="00AE17B3">
              <w:rPr>
                <w:i/>
              </w:rPr>
              <w:t>et lærte i den daglige praksis?</w:t>
            </w:r>
            <w:r w:rsidR="00DD5AE1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E436D" w:rsidRPr="007C5221" w14:paraId="17EAC0B8" w14:textId="77777777" w:rsidTr="00EE436D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0F1" w14:textId="2D36D46B" w:rsidR="00EE436D" w:rsidRPr="007C5221" w:rsidRDefault="007B2545" w:rsidP="00EE436D">
            <w:pPr>
              <w:rPr>
                <w:i/>
              </w:rPr>
            </w:pPr>
            <w:r>
              <w:t>(skriv her)</w:t>
            </w:r>
          </w:p>
        </w:tc>
      </w:tr>
    </w:tbl>
    <w:p w14:paraId="23F00D4A" w14:textId="77777777" w:rsidR="00F91D71" w:rsidRDefault="00F91D71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Afvigelser og justeringer i forhold til institutionsudviklingsaftalen "/>
        <w:tblDescription w:val="Beskriv evt. afvigelser og justeringer i for hold til den senest af STUK godkendte institutionsudviklingsaftale. "/>
      </w:tblPr>
      <w:tblGrid>
        <w:gridCol w:w="9888"/>
      </w:tblGrid>
      <w:tr w:rsidR="00CD16F0" w:rsidRPr="007C5221" w14:paraId="4F1C8E0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3A9D6F" w14:textId="77777777" w:rsidR="00CD16F0" w:rsidRPr="00AE17B3" w:rsidRDefault="00CD16F0" w:rsidP="002772E4">
            <w:pPr>
              <w:rPr>
                <w:b/>
              </w:rPr>
            </w:pPr>
            <w:r>
              <w:rPr>
                <w:b/>
              </w:rPr>
              <w:t>5</w:t>
            </w:r>
            <w:r w:rsidRPr="00AE17B3">
              <w:rPr>
                <w:b/>
              </w:rPr>
              <w:t xml:space="preserve">. </w:t>
            </w:r>
            <w:r>
              <w:rPr>
                <w:b/>
              </w:rPr>
              <w:t>Afvigelser og justeringer ift. institutionsudviklingsaftalen</w:t>
            </w:r>
          </w:p>
          <w:p w14:paraId="22B68517" w14:textId="4A2BA592" w:rsidR="00CD16F0" w:rsidRPr="007C5221" w:rsidRDefault="00CD16F0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</w:t>
            </w:r>
            <w:r>
              <w:rPr>
                <w:i/>
              </w:rPr>
              <w:t xml:space="preserve"> evt. afvigelser og justeringer ift. den senest </w:t>
            </w:r>
            <w:r w:rsidR="00CD05B7">
              <w:rPr>
                <w:i/>
              </w:rPr>
              <w:t xml:space="preserve">af STUK </w:t>
            </w:r>
            <w:r>
              <w:rPr>
                <w:i/>
              </w:rPr>
              <w:t>godkendte institutionsudviklingsaftale</w:t>
            </w:r>
            <w:r w:rsidR="001532E3">
              <w:rPr>
                <w:i/>
              </w:rPr>
              <w:t>.</w:t>
            </w:r>
            <w:r w:rsidRPr="00AE17B3">
              <w:rPr>
                <w:i/>
              </w:rPr>
              <w:t xml:space="preserve"> </w:t>
            </w:r>
          </w:p>
        </w:tc>
      </w:tr>
      <w:tr w:rsidR="00CD16F0" w:rsidRPr="007C5221" w14:paraId="52185538" w14:textId="77777777" w:rsidTr="002772E4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B2F6" w14:textId="2B7FCC43" w:rsidR="00CD16F0" w:rsidRPr="00D75A6E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0A8A149F" w14:textId="77777777" w:rsidR="00CD16F0" w:rsidRPr="007C5221" w:rsidRDefault="00CD16F0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nes udbytte af forløbet"/>
        <w:tblDescription w:val="Beskriv deltagernes udbytte af forløbet, herunder hvordan forløbet har bidraget til at styrke lærernes samarbejde og en fælles kultur, lærernes pædagogisk-didaktiske redskaber ift. FGU-didaktikken og målgruppen, samt lærernes viden og kompetencer til håndtering af målgruppen. Beskriv derudover forløbets relevans for de deltagende medarbejder- og ledelsesgrupper, herunder om alle deltagende medarbejder- og ledelsesgrupper har haft udbytte af forløbet og hvordan. 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AA4DA6" w:rsidRPr="007C5221" w14:paraId="4EC07DB5" w14:textId="77777777" w:rsidTr="003972CC">
        <w:trPr>
          <w:trHeight w:val="283"/>
          <w:tblHeader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45D1FA" w14:textId="60CBF370" w:rsidR="00AA4DA6" w:rsidRPr="00AE17B3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C5B6B" w:rsidRPr="00AE17B3">
              <w:rPr>
                <w:b/>
              </w:rPr>
              <w:t>. Deltagernes udbytte af forløbet</w:t>
            </w:r>
          </w:p>
          <w:p w14:paraId="0C6D0E0B" w14:textId="3FB25594" w:rsidR="00AA4DA6" w:rsidRPr="007C5221" w:rsidRDefault="00AA4DA6" w:rsidP="00DD5AE1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d</w:t>
            </w:r>
            <w:r w:rsidR="00891639" w:rsidRPr="00AE17B3">
              <w:rPr>
                <w:i/>
              </w:rPr>
              <w:t>eltagernes udbytte af forløbet, herunder</w:t>
            </w:r>
            <w:r w:rsidR="004B2A28" w:rsidRPr="00AE17B3">
              <w:rPr>
                <w:i/>
              </w:rPr>
              <w:t xml:space="preserve"> </w:t>
            </w:r>
            <w:r w:rsidR="00891639" w:rsidRPr="00AE17B3">
              <w:rPr>
                <w:i/>
              </w:rPr>
              <w:t>hvordan forløbet har bidraget til at styrke lærernes samarbejde og en fælles kultur, lærernes pædagogisk-didaktiske redskaber ift. FGU-didaktikken og målgruppen</w:t>
            </w:r>
            <w:r w:rsidR="00EE02D8" w:rsidRPr="00AE17B3">
              <w:rPr>
                <w:i/>
              </w:rPr>
              <w:t>,</w:t>
            </w:r>
            <w:r w:rsidR="00891639" w:rsidRPr="00AE17B3">
              <w:rPr>
                <w:i/>
              </w:rPr>
              <w:t xml:space="preserve"> </w:t>
            </w:r>
            <w:r w:rsidR="00EE02D8" w:rsidRPr="00AE17B3">
              <w:rPr>
                <w:i/>
              </w:rPr>
              <w:t>samt</w:t>
            </w:r>
            <w:r w:rsidR="00891639" w:rsidRPr="00AE17B3">
              <w:rPr>
                <w:i/>
              </w:rPr>
              <w:t xml:space="preserve"> lærernes viden og kompetencer til håndtering af målgruppen. </w:t>
            </w:r>
            <w:r w:rsidRPr="00AE17B3">
              <w:rPr>
                <w:i/>
              </w:rPr>
              <w:t xml:space="preserve">Beskriv </w:t>
            </w:r>
            <w:r w:rsidR="00250713">
              <w:rPr>
                <w:i/>
              </w:rPr>
              <w:t xml:space="preserve">derudover </w:t>
            </w:r>
            <w:r w:rsidRPr="00AE17B3">
              <w:rPr>
                <w:i/>
              </w:rPr>
              <w:t xml:space="preserve">forløbets relevans for de deltagende medarbejder- og ledelsesgrupper, herunder om </w:t>
            </w:r>
            <w:r w:rsidR="00CC5B6B" w:rsidRPr="00AE17B3">
              <w:rPr>
                <w:i/>
              </w:rPr>
              <w:t>alle deltagende medarbejder- og ledelsesgrupper har haft udbytte af forløbet og hvordan.</w:t>
            </w:r>
            <w:r w:rsidR="00CC5B6B" w:rsidRPr="00AE17B3">
              <w:rPr>
                <w:i/>
                <w:sz w:val="22"/>
              </w:rPr>
              <w:t xml:space="preserve">  </w:t>
            </w:r>
          </w:p>
        </w:tc>
      </w:tr>
      <w:tr w:rsidR="00AA4DA6" w:rsidRPr="007C5221" w14:paraId="1DC1FF1B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6E0F" w14:textId="3789EA07" w:rsidR="00AA4DA6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AA4DA6" w:rsidRPr="007C5221" w14:paraId="054200BA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3AC3F" w14:textId="40E3F186" w:rsidR="00042F04" w:rsidRPr="00AE17B3" w:rsidRDefault="00CD16F0" w:rsidP="00AA4DA6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CC5B6B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Vurdering af forløbet</w:t>
            </w:r>
          </w:p>
          <w:p w14:paraId="6673D868" w14:textId="10F00F39" w:rsidR="00AA4DA6" w:rsidRPr="007C5221" w:rsidRDefault="00F91D71" w:rsidP="0026378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</w:t>
            </w:r>
            <w:r w:rsidR="00A31938">
              <w:rPr>
                <w:i/>
              </w:rPr>
              <w:t>,</w:t>
            </w:r>
            <w:r w:rsidRPr="00AE17B3">
              <w:rPr>
                <w:i/>
              </w:rPr>
              <w:t xml:space="preserve"> hvor velfungerende</w:t>
            </w:r>
            <w:r w:rsidR="00CC5B6B" w:rsidRPr="00AE17B3">
              <w:rPr>
                <w:i/>
              </w:rPr>
              <w:t>/godt</w:t>
            </w:r>
            <w:r w:rsidRPr="00AE17B3">
              <w:rPr>
                <w:i/>
              </w:rPr>
              <w:t xml:space="preserve"> I vurderer det samlede forløb på en skala fra 1-5, h</w:t>
            </w:r>
            <w:r w:rsidR="00CC5B6B" w:rsidRPr="00AE17B3">
              <w:rPr>
                <w:i/>
              </w:rPr>
              <w:t>vor 5 er bedst og 1 er dårligst</w:t>
            </w:r>
            <w:r w:rsidR="00042F04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042F04" w:rsidRPr="00AE17B3">
              <w:rPr>
                <w:i/>
              </w:rPr>
              <w:t>).</w:t>
            </w:r>
            <w:r w:rsidR="00042F04" w:rsidRPr="007C5221">
              <w:rPr>
                <w:i/>
              </w:rPr>
              <w:t xml:space="preserve"> </w:t>
            </w:r>
          </w:p>
        </w:tc>
      </w:tr>
      <w:tr w:rsidR="00042F04" w:rsidRPr="007C5221" w14:paraId="74375F14" w14:textId="77777777" w:rsidTr="003972C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851C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95D16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EDA3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2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D351F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BB4DD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4A84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87B1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34DB2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6893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0B11D" w14:textId="77777777" w:rsidR="00042F04" w:rsidRPr="007C5221" w:rsidRDefault="00042F04" w:rsidP="00003CB3">
            <w:pPr>
              <w:spacing w:line="276" w:lineRule="auto"/>
              <w:jc w:val="center"/>
            </w:pPr>
          </w:p>
        </w:tc>
      </w:tr>
      <w:tr w:rsidR="00F91D71" w:rsidRPr="007C5221" w14:paraId="4E852873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76F4A" w14:textId="77777777" w:rsidR="00F91D71" w:rsidRPr="007C5221" w:rsidRDefault="00042F04" w:rsidP="00561C4F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14:paraId="656D90F4" w14:textId="77777777" w:rsidR="00AA4DA6" w:rsidRPr="007C5221" w:rsidRDefault="00AA4DA6" w:rsidP="00240960">
      <w:pPr>
        <w:spacing w:after="0"/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ærepunkter og erfaringer"/>
        <w:tblDescription w:val="Beskriv de tre vigtigste lærepunkter/erfaringer I har taget med jer fra forløbet."/>
      </w:tblPr>
      <w:tblGrid>
        <w:gridCol w:w="9888"/>
      </w:tblGrid>
      <w:tr w:rsidR="00F5076A" w:rsidRPr="007C5221" w14:paraId="184DCD6C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5EBDED" w14:textId="03B57980" w:rsidR="0003349B" w:rsidRPr="00AE17B3" w:rsidRDefault="00CD16F0" w:rsidP="00F91D71">
            <w:pPr>
              <w:rPr>
                <w:b/>
              </w:rPr>
            </w:pPr>
            <w:r>
              <w:rPr>
                <w:b/>
              </w:rPr>
              <w:t>8</w:t>
            </w:r>
            <w:r w:rsidR="00891639" w:rsidRPr="00AE17B3">
              <w:rPr>
                <w:b/>
              </w:rPr>
              <w:t xml:space="preserve">. </w:t>
            </w:r>
            <w:r w:rsidR="0003349B" w:rsidRPr="00AE17B3">
              <w:rPr>
                <w:b/>
              </w:rPr>
              <w:t>Lærepunkter/erfaringer</w:t>
            </w:r>
          </w:p>
          <w:p w14:paraId="48A90C68" w14:textId="77777777" w:rsidR="00891639" w:rsidRPr="00003CB3" w:rsidRDefault="00F91D71" w:rsidP="00F91D7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Beskriv de tre vigtigste </w:t>
            </w:r>
            <w:r w:rsidR="00891639" w:rsidRPr="00AE17B3">
              <w:rPr>
                <w:i/>
              </w:rPr>
              <w:t>lærepunkter</w:t>
            </w:r>
            <w:r w:rsidRPr="00AE17B3">
              <w:rPr>
                <w:i/>
              </w:rPr>
              <w:t xml:space="preserve">/erfaringer </w:t>
            </w:r>
            <w:r w:rsidR="00DD5AE1" w:rsidRPr="00AE17B3">
              <w:rPr>
                <w:i/>
              </w:rPr>
              <w:t>I tager med jer fra forløbet</w:t>
            </w:r>
            <w:r w:rsidR="0003349B" w:rsidRPr="00AE17B3">
              <w:rPr>
                <w:i/>
              </w:rPr>
              <w:t>.</w:t>
            </w:r>
          </w:p>
        </w:tc>
      </w:tr>
      <w:tr w:rsidR="00F5076A" w:rsidRPr="007C5221" w14:paraId="3778BD1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6154" w14:textId="6402D27A" w:rsidR="00F5076A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2DFAF2A6" w14:textId="77777777" w:rsidR="00AA4DA6" w:rsidRPr="007C5221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 fra forløbet"/>
        <w:tblDescription w:val="Beskriv, hvordan FGU-institutionen har anvendt/forankret eller har planer om at anvende/frankre erfaringer fra forløbet."/>
      </w:tblPr>
      <w:tblGrid>
        <w:gridCol w:w="9888"/>
      </w:tblGrid>
      <w:tr w:rsidR="00AA4DA6" w:rsidRPr="007C5221" w14:paraId="4BB66EA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B953C" w14:textId="5B518E40" w:rsidR="00AA4DA6" w:rsidRPr="00AE17B3" w:rsidRDefault="00CD16F0" w:rsidP="00003CB3">
            <w:pPr>
              <w:rPr>
                <w:b/>
              </w:rPr>
            </w:pPr>
            <w:r>
              <w:rPr>
                <w:b/>
              </w:rPr>
              <w:t>9</w:t>
            </w:r>
            <w:r w:rsidR="00B23C82" w:rsidRPr="00AE17B3">
              <w:rPr>
                <w:b/>
              </w:rPr>
              <w:t xml:space="preserve">. </w:t>
            </w:r>
            <w:r w:rsidR="00AA4DA6" w:rsidRPr="00AE17B3">
              <w:rPr>
                <w:b/>
              </w:rPr>
              <w:t>Forankring af erfaringer fra forløbet</w:t>
            </w:r>
          </w:p>
          <w:p w14:paraId="7BD8EAD9" w14:textId="2459F252" w:rsidR="00AA4DA6" w:rsidRPr="007C5221" w:rsidRDefault="00AA4DA6" w:rsidP="00A31938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Beskriv, hvordan FGU-institutionen har </w:t>
            </w:r>
            <w:r w:rsidR="00A31938">
              <w:rPr>
                <w:i/>
              </w:rPr>
              <w:t xml:space="preserve">anvendt/forankret eller har </w:t>
            </w:r>
            <w:r w:rsidRPr="00AE17B3">
              <w:rPr>
                <w:i/>
              </w:rPr>
              <w:t xml:space="preserve">planer om at anvende/forankre erfaringer fra forløbet. </w:t>
            </w:r>
          </w:p>
        </w:tc>
      </w:tr>
      <w:tr w:rsidR="00AA4DA6" w:rsidRPr="007C5221" w14:paraId="772E893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0020" w14:textId="29B1ECA9" w:rsidR="00AA4DA6" w:rsidRPr="00D75A6E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F52E8A8" w14:textId="77777777" w:rsidR="00AA4DA6" w:rsidRPr="00D75A6E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Kobling mellem forløbet og læringskonsulenternes understøttende aktiviteter"/>
        <w:tblDescription w:val="Beskriv kort om og hvordan I har oplevet koblingen mellem kompetenceudviklingsforløbet og læringskonsulenternes understøttende aktiviteter, fx netværk og fyraftensmøder. Hvad har I selv gjort for at skabe en kobling mellem forløbet og læringskonsulenternes understøttende aktiviteter? Skriv eventuelle opmærksomhedspunkter og/eller forslag til æn-dringer. "/>
      </w:tblPr>
      <w:tblGrid>
        <w:gridCol w:w="9888"/>
      </w:tblGrid>
      <w:tr w:rsidR="00E06A80" w:rsidRPr="007C5221" w14:paraId="6FC585A0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4619A" w14:textId="29D0E411" w:rsidR="00E06A80" w:rsidRPr="00AE17B3" w:rsidRDefault="00CD16F0" w:rsidP="00003CB3">
            <w:pPr>
              <w:rPr>
                <w:b/>
              </w:rPr>
            </w:pPr>
            <w:r>
              <w:rPr>
                <w:b/>
              </w:rPr>
              <w:t>10</w:t>
            </w:r>
            <w:r w:rsidR="00003CB3" w:rsidRPr="00AE17B3">
              <w:rPr>
                <w:b/>
              </w:rPr>
              <w:t xml:space="preserve">. </w:t>
            </w:r>
            <w:r w:rsidR="00CC5B6B" w:rsidRPr="00AE17B3">
              <w:rPr>
                <w:b/>
              </w:rPr>
              <w:t>K</w:t>
            </w:r>
            <w:r w:rsidR="00E06A80" w:rsidRPr="00AE17B3">
              <w:rPr>
                <w:b/>
              </w:rPr>
              <w:t>obling mellem forløbet og læringskonsulenternes understøttende aktiviteter</w:t>
            </w:r>
          </w:p>
          <w:p w14:paraId="3511325A" w14:textId="77777777" w:rsidR="00891639" w:rsidRPr="00AE17B3" w:rsidRDefault="00170FDD" w:rsidP="00170FD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kort om og h</w:t>
            </w:r>
            <w:r w:rsidR="00AA4DA6" w:rsidRPr="00AE17B3">
              <w:rPr>
                <w:i/>
              </w:rPr>
              <w:t xml:space="preserve">vordan </w:t>
            </w:r>
            <w:r w:rsidR="0003349B" w:rsidRPr="00AE17B3">
              <w:rPr>
                <w:i/>
              </w:rPr>
              <w:t xml:space="preserve">I </w:t>
            </w:r>
            <w:r w:rsidRPr="00AE17B3">
              <w:rPr>
                <w:i/>
              </w:rPr>
              <w:t xml:space="preserve">har </w:t>
            </w:r>
            <w:r w:rsidR="00E06A80" w:rsidRPr="00AE17B3">
              <w:rPr>
                <w:i/>
              </w:rPr>
              <w:t>oplevet kobling</w:t>
            </w:r>
            <w:r w:rsidR="0003349B" w:rsidRPr="00AE17B3">
              <w:rPr>
                <w:i/>
              </w:rPr>
              <w:t>en</w:t>
            </w:r>
            <w:r w:rsidR="00E06A80" w:rsidRPr="00AE17B3">
              <w:rPr>
                <w:i/>
              </w:rPr>
              <w:t xml:space="preserve"> mellem kompetenceudviklingsforløbet og læringskonsulenternes understøttende aktiviteter</w:t>
            </w:r>
            <w:r w:rsidR="00A31C96" w:rsidRPr="00AE17B3">
              <w:rPr>
                <w:i/>
              </w:rPr>
              <w:t>, fx netværk og fyraftensmøder</w:t>
            </w:r>
            <w:r w:rsidR="0002784C" w:rsidRPr="00AE17B3">
              <w:rPr>
                <w:i/>
              </w:rPr>
              <w:t>.</w:t>
            </w:r>
            <w:r w:rsidR="00A31C96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vad </w:t>
            </w:r>
            <w:r w:rsidR="0003349B"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I selv gjort for at skabe en kobling mellem forløbet og læringskonsulente</w:t>
            </w:r>
            <w:r w:rsidR="00A31C96" w:rsidRPr="00AE17B3">
              <w:rPr>
                <w:i/>
              </w:rPr>
              <w:t>rnes understøttende aktiviteter?</w:t>
            </w:r>
            <w:r w:rsidR="00891639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Skriv eventuelle opmærksomhedspunkter</w:t>
            </w:r>
            <w:r w:rsidR="00003CB3" w:rsidRPr="00AE17B3">
              <w:rPr>
                <w:i/>
              </w:rPr>
              <w:t xml:space="preserve"> og/eller forslag til ændringer</w:t>
            </w:r>
            <w:r w:rsidR="0026378D" w:rsidRPr="00AE17B3">
              <w:rPr>
                <w:i/>
              </w:rPr>
              <w:t>.</w:t>
            </w:r>
            <w:r w:rsidR="0026378D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06A80" w:rsidRPr="007C5221" w14:paraId="45B6BE28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50A7" w14:textId="4DCA1D64" w:rsidR="00E06A80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EA9D3CF" w14:textId="77777777" w:rsidR="00E06A80" w:rsidRPr="007C5221" w:rsidRDefault="00E06A80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institutionsrettede kompetenceudviklingsforløb.&#10;"/>
      </w:tblPr>
      <w:tblGrid>
        <w:gridCol w:w="9889"/>
      </w:tblGrid>
      <w:tr w:rsidR="0066546C" w:rsidRPr="007C5221" w14:paraId="407D9EDE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242F666C" w14:textId="5DD66E87" w:rsidR="0066546C" w:rsidRPr="00AE17B3" w:rsidRDefault="00CC5B6B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1</w:t>
            </w:r>
            <w:r w:rsidR="00CD16F0">
              <w:rPr>
                <w:b/>
              </w:rPr>
              <w:t>1</w:t>
            </w:r>
            <w:r w:rsidR="0066546C" w:rsidRPr="00AE17B3">
              <w:rPr>
                <w:b/>
              </w:rPr>
              <w:t xml:space="preserve">. </w:t>
            </w:r>
            <w:r w:rsidR="00EE436D" w:rsidRPr="00AE17B3">
              <w:rPr>
                <w:b/>
              </w:rPr>
              <w:t>Evt. bemærkninger</w:t>
            </w:r>
          </w:p>
          <w:p w14:paraId="4978F5E1" w14:textId="77777777" w:rsidR="00AA4DA6" w:rsidRPr="007C5221" w:rsidRDefault="00AA4DA6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eventuelle andre </w:t>
            </w:r>
            <w:r w:rsidR="005279F3" w:rsidRPr="00AE17B3">
              <w:rPr>
                <w:i/>
              </w:rPr>
              <w:t xml:space="preserve">generelle </w:t>
            </w:r>
            <w:r w:rsidRPr="00AE17B3">
              <w:rPr>
                <w:i/>
              </w:rPr>
              <w:t>opmærksomhedspunkter</w:t>
            </w:r>
            <w:r w:rsidR="00B23C82" w:rsidRPr="00AE17B3">
              <w:rPr>
                <w:i/>
              </w:rPr>
              <w:t xml:space="preserve"> </w:t>
            </w:r>
            <w:r w:rsidR="005279F3" w:rsidRPr="00AE17B3">
              <w:rPr>
                <w:i/>
              </w:rPr>
              <w:t>til institutionsrettede kompetenceudviklingsforløb</w:t>
            </w:r>
            <w:r w:rsidR="00B23C82" w:rsidRPr="00AE17B3">
              <w:rPr>
                <w:i/>
              </w:rPr>
              <w:t>.</w:t>
            </w:r>
          </w:p>
        </w:tc>
      </w:tr>
      <w:tr w:rsidR="0066546C" w:rsidRPr="007C5221" w14:paraId="100419BF" w14:textId="77777777" w:rsidTr="0066546C">
        <w:tc>
          <w:tcPr>
            <w:tcW w:w="9889" w:type="dxa"/>
          </w:tcPr>
          <w:p w14:paraId="132BBD26" w14:textId="4E4EC486" w:rsidR="0066546C" w:rsidRPr="007C5221" w:rsidRDefault="007B2545" w:rsidP="0024096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85C7E0C" w14:textId="77777777"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</w:p>
    <w:p w14:paraId="5F5C34AD" w14:textId="3ED61781"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  <w:r w:rsidRPr="007C5221">
        <w:rPr>
          <w:rFonts w:ascii="Garamond" w:hAnsi="Garamond"/>
          <w:b/>
          <w:sz w:val="28"/>
        </w:rPr>
        <w:t>A.2. Institutionsrette</w:t>
      </w:r>
      <w:r w:rsidR="007D65A0">
        <w:rPr>
          <w:rFonts w:ascii="Garamond" w:hAnsi="Garamond"/>
          <w:b/>
          <w:sz w:val="28"/>
        </w:rPr>
        <w:t xml:space="preserve">t </w:t>
      </w:r>
      <w:r w:rsidRPr="007C5221">
        <w:rPr>
          <w:rFonts w:ascii="Garamond" w:hAnsi="Garamond"/>
          <w:b/>
          <w:sz w:val="28"/>
        </w:rPr>
        <w:t>kompetenceudviklingsforløb</w:t>
      </w:r>
    </w:p>
    <w:p w14:paraId="6F5DB207" w14:textId="44146CA9" w:rsidR="009976FC" w:rsidRDefault="0066546C" w:rsidP="0066546C">
      <w:pPr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>(Kopier og indsæt en ekstra tabel (ovenfra)</w:t>
      </w:r>
      <w:r w:rsidR="00EF35C0">
        <w:rPr>
          <w:rFonts w:ascii="Garamond" w:hAnsi="Garamond"/>
          <w:i/>
          <w:sz w:val="24"/>
          <w:szCs w:val="24"/>
        </w:rPr>
        <w:t xml:space="preserve"> her</w:t>
      </w:r>
      <w:r w:rsidRPr="007C5221">
        <w:rPr>
          <w:rFonts w:ascii="Garamond" w:hAnsi="Garamond"/>
          <w:i/>
          <w:sz w:val="24"/>
          <w:szCs w:val="24"/>
        </w:rPr>
        <w:t xml:space="preserve">, hvis der </w:t>
      </w:r>
      <w:r w:rsidR="0065372F" w:rsidRPr="007C5221">
        <w:rPr>
          <w:rFonts w:ascii="Garamond" w:hAnsi="Garamond"/>
          <w:i/>
          <w:sz w:val="24"/>
          <w:szCs w:val="24"/>
        </w:rPr>
        <w:t xml:space="preserve">er </w:t>
      </w:r>
      <w:r w:rsidRPr="007C5221">
        <w:rPr>
          <w:rFonts w:ascii="Garamond" w:hAnsi="Garamond"/>
          <w:i/>
          <w:sz w:val="24"/>
          <w:szCs w:val="24"/>
        </w:rPr>
        <w:t xml:space="preserve">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institutionsrettet 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14:paraId="506008E5" w14:textId="77777777" w:rsidR="001241F6" w:rsidRDefault="001241F6">
      <w:pPr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br w:type="page"/>
      </w:r>
    </w:p>
    <w:p w14:paraId="310980C4" w14:textId="4B45D097" w:rsidR="007D65A0" w:rsidRDefault="00812051" w:rsidP="00812051">
      <w:pPr>
        <w:spacing w:after="0"/>
        <w:rPr>
          <w:rFonts w:ascii="Garamond" w:hAnsi="Garamond"/>
          <w:b/>
          <w:sz w:val="28"/>
          <w:szCs w:val="24"/>
        </w:rPr>
      </w:pPr>
      <w:r w:rsidRPr="00812051">
        <w:rPr>
          <w:rFonts w:ascii="Garamond" w:hAnsi="Garamond"/>
          <w:b/>
          <w:sz w:val="28"/>
          <w:szCs w:val="24"/>
        </w:rPr>
        <w:lastRenderedPageBreak/>
        <w:t xml:space="preserve">Opsamling på </w:t>
      </w:r>
      <w:r>
        <w:rPr>
          <w:rFonts w:ascii="Garamond" w:hAnsi="Garamond"/>
          <w:b/>
          <w:sz w:val="28"/>
          <w:szCs w:val="24"/>
        </w:rPr>
        <w:t>de</w:t>
      </w:r>
      <w:r w:rsidRPr="00812051">
        <w:rPr>
          <w:rFonts w:ascii="Garamond" w:hAnsi="Garamond"/>
          <w:b/>
          <w:sz w:val="28"/>
          <w:szCs w:val="24"/>
        </w:rPr>
        <w:t xml:space="preserve"> institutionsrettede kompetenceudviklingsforløb</w:t>
      </w:r>
    </w:p>
    <w:p w14:paraId="793D4A3F" w14:textId="5B6D4A6C" w:rsidR="007D65A0" w:rsidRPr="00240960" w:rsidRDefault="007D65A0" w:rsidP="007D65A0">
      <w:pPr>
        <w:spacing w:after="0"/>
        <w:rPr>
          <w:rFonts w:ascii="Garamond" w:hAnsi="Garamond"/>
          <w:sz w:val="24"/>
          <w:szCs w:val="24"/>
        </w:rPr>
      </w:pPr>
      <w:r w:rsidRPr="00240960">
        <w:rPr>
          <w:rFonts w:ascii="Garamond" w:hAnsi="Garamond"/>
          <w:sz w:val="24"/>
          <w:szCs w:val="24"/>
        </w:rPr>
        <w:t>Det er centralt, at de institutionsrettede forløb, som en FGU-institution køber, skal være tilrettelagt på en måde, så de samlet set lever op til krav</w:t>
      </w:r>
      <w:r w:rsidR="00630C1B">
        <w:rPr>
          <w:rFonts w:ascii="Garamond" w:hAnsi="Garamond"/>
          <w:sz w:val="24"/>
          <w:szCs w:val="24"/>
        </w:rPr>
        <w:t xml:space="preserve"> i afsnit 2.2.1 i </w:t>
      </w:r>
      <w:r w:rsidRPr="00240960">
        <w:rPr>
          <w:rFonts w:ascii="Garamond" w:hAnsi="Garamond"/>
          <w:i/>
          <w:sz w:val="24"/>
          <w:szCs w:val="24"/>
        </w:rPr>
        <w:t>Vejledning om pulje til kompetenceudvikling af lærere og ledere i FGU 2021</w:t>
      </w:r>
      <w:r w:rsidRPr="00240960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Lav en opsamling på de institutionsrettede kompetenceudviklingsforløb ved brug af nedenstående tabel. </w:t>
      </w:r>
    </w:p>
    <w:p w14:paraId="6DA80A58" w14:textId="08F72088" w:rsidR="00812051" w:rsidRPr="00812051" w:rsidRDefault="00812051" w:rsidP="00812051">
      <w:pPr>
        <w:spacing w:after="0"/>
        <w:rPr>
          <w:rFonts w:ascii="Garamond" w:hAnsi="Garamond"/>
          <w:b/>
          <w:sz w:val="28"/>
          <w:szCs w:val="24"/>
        </w:rPr>
      </w:pPr>
    </w:p>
    <w:tbl>
      <w:tblPr>
        <w:tblStyle w:val="Tabel-Gitter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ilrettelæggelse af de institutionsrettede kompetenceudviklingsforløb"/>
        <w:tblDescription w:val="Angiv med krydser, hvilke af nedenstående tilrettelæggelseskrav, jf. afsnit 2.2.1 i vejledningen om puljen, de afholdte institutionsrettede kompetenceudviklingsforløb samlet set har levet op til."/>
      </w:tblPr>
      <w:tblGrid>
        <w:gridCol w:w="8472"/>
        <w:gridCol w:w="1416"/>
      </w:tblGrid>
      <w:tr w:rsidR="00812051" w:rsidRPr="006422D2" w14:paraId="006F486B" w14:textId="77777777" w:rsidTr="003972CC">
        <w:trPr>
          <w:trHeight w:val="20"/>
          <w:tblHeader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E1FE7" w14:textId="77777777" w:rsidR="00C85E96" w:rsidRDefault="00CD16F0" w:rsidP="002772E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Tilrettelæggelse af de institutionsrettede kompetenceudviklingsforløb</w:t>
            </w:r>
          </w:p>
          <w:p w14:paraId="39FB16AC" w14:textId="1E9BAFF5" w:rsidR="00812051" w:rsidRPr="006422D2" w:rsidRDefault="00C85E96" w:rsidP="002772E4"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 xml:space="preserve">Angiv, </w:t>
            </w:r>
            <w:r w:rsidRPr="00286978">
              <w:rPr>
                <w:i/>
              </w:rPr>
              <w:t>hvilke af nedenstående tilrettelæggelseskrav</w:t>
            </w:r>
            <w:r>
              <w:rPr>
                <w:i/>
              </w:rPr>
              <w:t>, jf. afsnit 2.2.1 i vejledningen om puljen, de afholdte institutionsrettede kompetenceudviklingsforløb samlet set har levet op til.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18B70" w14:textId="77777777" w:rsidR="00812051" w:rsidRPr="006422D2" w:rsidRDefault="00812051" w:rsidP="002772E4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2051" w:rsidRPr="005C34A9" w14:paraId="2D12D3B8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E6BF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står for afholdelse af faglige oplæg og </w:t>
            </w:r>
            <w:proofErr w:type="spellStart"/>
            <w:r w:rsidRPr="005C34A9">
              <w:t>facilitering</w:t>
            </w:r>
            <w:proofErr w:type="spellEnd"/>
            <w:r w:rsidRPr="005C34A9">
              <w:t xml:space="preserve">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F7DD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6E14D735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0C31" w14:textId="77777777" w:rsidR="00812051" w:rsidRPr="005C34A9" w:rsidRDefault="00812051" w:rsidP="002772E4">
            <w:pPr>
              <w:spacing w:line="276" w:lineRule="auto"/>
            </w:pPr>
            <w:r w:rsidRPr="005C34A9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7F2E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08DF8F60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01BE" w14:textId="77777777" w:rsidR="00812051" w:rsidRPr="005C34A9" w:rsidRDefault="00812051" w:rsidP="002772E4">
            <w:pPr>
              <w:spacing w:line="276" w:lineRule="auto"/>
            </w:pPr>
            <w:r w:rsidRPr="005C34A9">
              <w:t>Leverandør</w:t>
            </w:r>
            <w:r>
              <w:t>/leverandørerne</w:t>
            </w:r>
            <w:r w:rsidRPr="005C34A9">
              <w:t xml:space="preserve"> gennemfører undervisningsobservationer i de deltagende læreres undervisning/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A8AB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43109B4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14E5" w14:textId="0BA7C1C6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understøtter lærerne i, hvordan de kan gennemfører kollegiale undervisningsobservationer,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3F74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3F8EF4EB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996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</w:t>
            </w:r>
            <w:proofErr w:type="spellStart"/>
            <w:r w:rsidRPr="005C34A9">
              <w:t>faciliterer</w:t>
            </w:r>
            <w:proofErr w:type="spellEnd"/>
            <w:r w:rsidRPr="005C34A9">
              <w:t xml:space="preserve"> fælles opsamlinger for de deltagende lærere og ledere med refleksioner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00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F2CD2E5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A9D2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DF3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A42830B" w14:textId="77777777" w:rsidTr="00277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56D6" w14:textId="77777777" w:rsidR="00812051" w:rsidRPr="005C34A9" w:rsidRDefault="00812051" w:rsidP="002772E4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60B1A637" w14:textId="42F99183" w:rsidR="00812051" w:rsidRPr="005C34A9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04AA0887" w14:textId="77777777" w:rsidR="00812051" w:rsidRPr="007C5221" w:rsidRDefault="00812051" w:rsidP="00812051">
      <w:pPr>
        <w:rPr>
          <w:rFonts w:ascii="Garamond" w:hAnsi="Garamond"/>
          <w:b/>
          <w:sz w:val="24"/>
          <w:szCs w:val="24"/>
        </w:rPr>
      </w:pPr>
    </w:p>
    <w:p w14:paraId="0A15DA1E" w14:textId="77777777"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14:paraId="77F1DCA1" w14:textId="4668DB74" w:rsidR="00177D2D" w:rsidRDefault="00B37722" w:rsidP="000A790E">
      <w:pPr>
        <w:pStyle w:val="Ingenafstand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2.2</w:t>
      </w:r>
      <w:r w:rsidR="00177D2D">
        <w:rPr>
          <w:rFonts w:ascii="Garamond" w:hAnsi="Garamond"/>
          <w:b/>
          <w:sz w:val="28"/>
          <w:szCs w:val="28"/>
        </w:rPr>
        <w:t>. Ledelsesforløb</w:t>
      </w:r>
    </w:p>
    <w:p w14:paraId="33C9070D" w14:textId="5B2374FD" w:rsidR="000A790E" w:rsidRDefault="000A790E" w:rsidP="007E49FC">
      <w:pPr>
        <w:pStyle w:val="Brdtekst"/>
        <w:spacing w:after="0"/>
        <w:rPr>
          <w:rFonts w:ascii="Garamond" w:hAnsi="Garamond"/>
          <w:sz w:val="24"/>
          <w:szCs w:val="24"/>
        </w:rPr>
      </w:pPr>
      <w:r w:rsidRPr="00240960">
        <w:rPr>
          <w:rFonts w:ascii="Garamond" w:hAnsi="Garamond"/>
          <w:sz w:val="24"/>
          <w:szCs w:val="24"/>
        </w:rPr>
        <w:t xml:space="preserve">Beskriv resultaterne og erfaringerne med de eventuelt gennemførte ledelsesforløb i nedenstående </w:t>
      </w:r>
      <w:r w:rsidRPr="00F2397F">
        <w:rPr>
          <w:rFonts w:ascii="Garamond" w:hAnsi="Garamond"/>
          <w:i/>
          <w:sz w:val="24"/>
          <w:szCs w:val="24"/>
        </w:rPr>
        <w:t>tabel</w:t>
      </w:r>
      <w:r w:rsidR="00177D2D" w:rsidRPr="00240960">
        <w:rPr>
          <w:rFonts w:ascii="Garamond" w:hAnsi="Garamond"/>
          <w:i/>
          <w:sz w:val="24"/>
          <w:szCs w:val="24"/>
        </w:rPr>
        <w:t xml:space="preserve"> B.1</w:t>
      </w:r>
      <w:r w:rsidRPr="00240960">
        <w:rPr>
          <w:rFonts w:ascii="Garamond" w:hAnsi="Garamond"/>
          <w:sz w:val="24"/>
          <w:szCs w:val="24"/>
        </w:rPr>
        <w:t xml:space="preserve">. Der udfyldes én tabel pr. forløb. Hvis der er gennemført flere ledelsesforløb </w:t>
      </w:r>
      <w:r w:rsidRPr="00240960">
        <w:rPr>
          <w:rFonts w:ascii="Garamond" w:hAnsi="Garamond"/>
          <w:sz w:val="24"/>
          <w:szCs w:val="24"/>
          <w:u w:val="single"/>
        </w:rPr>
        <w:t>kopieres</w:t>
      </w:r>
      <w:r w:rsidRPr="00240960">
        <w:rPr>
          <w:rFonts w:ascii="Garamond" w:hAnsi="Garamond"/>
          <w:sz w:val="24"/>
          <w:szCs w:val="24"/>
        </w:rPr>
        <w:t xml:space="preserve"> tabellen og genindsættes som ny tabel senere i dokumentet. </w:t>
      </w:r>
    </w:p>
    <w:p w14:paraId="7A4C0079" w14:textId="77777777" w:rsidR="007E49FC" w:rsidRPr="00240960" w:rsidRDefault="007E49FC" w:rsidP="007E49FC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1A54C3A1" w14:textId="77777777" w:rsidR="00177D2D" w:rsidRPr="007C5221" w:rsidRDefault="00177D2D" w:rsidP="00177D2D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t>B.1. Ledelsesforløb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kusområder for kompetenceudviklingsforløb i ledelsesgruppen"/>
        <w:tblDescription w:val="Angiv kompetenceudviklingsforløbets fokusområde. Fokusområdet skal være overensstemmende med det forløb, som fremgår af senest godkendte institutionsudviklingsaftale."/>
      </w:tblPr>
      <w:tblGrid>
        <w:gridCol w:w="9888"/>
      </w:tblGrid>
      <w:tr w:rsidR="00CC5B6B" w:rsidRPr="007C5221" w14:paraId="63AFC5A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205DEE" w14:textId="48C55637" w:rsidR="00CC5B6B" w:rsidRPr="00240960" w:rsidRDefault="007F3218" w:rsidP="002409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CD16F0" w:rsidRPr="00240960">
              <w:rPr>
                <w:rFonts w:asciiTheme="minorHAnsi" w:hAnsiTheme="minorHAnsi"/>
                <w:b/>
                <w:sz w:val="22"/>
                <w:szCs w:val="22"/>
              </w:rPr>
              <w:t>Fokusområde for kompetenceudviklingsforløb for ledelsesgruppe</w:t>
            </w:r>
          </w:p>
          <w:p w14:paraId="6EC055FD" w14:textId="56ED00BD" w:rsidR="000A790E" w:rsidRPr="00AE17B3" w:rsidRDefault="00465381" w:rsidP="00F2397F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Angiv kompetenceudviklingsforløbets </w:t>
            </w:r>
            <w:r w:rsidR="00CD16F0">
              <w:rPr>
                <w:i/>
              </w:rPr>
              <w:t>fokusområde</w:t>
            </w:r>
            <w:r w:rsidRPr="00AE17B3">
              <w:rPr>
                <w:i/>
              </w:rPr>
              <w:t xml:space="preserve">. </w:t>
            </w:r>
            <w:r w:rsidR="00CD16F0">
              <w:rPr>
                <w:i/>
              </w:rPr>
              <w:t>Fokusområdet</w:t>
            </w:r>
            <w:r w:rsidR="00CD16F0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s</w:t>
            </w:r>
            <w:r w:rsidR="000A790E" w:rsidRPr="00AE17B3">
              <w:rPr>
                <w:i/>
              </w:rPr>
              <w:t xml:space="preserve">kal være overensstemmende med </w:t>
            </w:r>
            <w:r w:rsidR="00F2397F">
              <w:rPr>
                <w:i/>
              </w:rPr>
              <w:t xml:space="preserve">det forløb, som fremgår af senest godkendte </w:t>
            </w:r>
            <w:r w:rsidR="000A790E" w:rsidRPr="00AE17B3">
              <w:rPr>
                <w:i/>
              </w:rPr>
              <w:t>institutionsudviklingsaftale</w:t>
            </w:r>
            <w:r w:rsidR="00817671" w:rsidRPr="00AE17B3">
              <w:rPr>
                <w:i/>
              </w:rPr>
              <w:t>.</w:t>
            </w:r>
          </w:p>
        </w:tc>
      </w:tr>
      <w:tr w:rsidR="00CC5B6B" w:rsidRPr="007C5221" w14:paraId="0D63FD5F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E12CC" w14:textId="5D423710" w:rsidR="00CC5B6B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FFBD025" w14:textId="77777777" w:rsidR="00EE7ABD" w:rsidRPr="007C5221" w:rsidRDefault="00EE7AB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e i ledelsesforløb"/>
        <w:tblDescription w:val="Angiv antallet ledere på institutionen og hvor mange af dem har deltaget ii ledelsesforløbet."/>
      </w:tblPr>
      <w:tblGrid>
        <w:gridCol w:w="4928"/>
        <w:gridCol w:w="4960"/>
      </w:tblGrid>
      <w:tr w:rsidR="000A790E" w:rsidRPr="007C5221" w14:paraId="56F8289D" w14:textId="77777777" w:rsidTr="003972CC">
        <w:trPr>
          <w:trHeight w:val="283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02D9" w14:textId="4B6B7862" w:rsidR="00465381" w:rsidRPr="00240960" w:rsidRDefault="007F3218" w:rsidP="002409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465381" w:rsidRPr="00240960">
              <w:rPr>
                <w:rFonts w:asciiTheme="minorHAnsi" w:hAnsiTheme="minorHAnsi"/>
                <w:b/>
                <w:sz w:val="22"/>
                <w:szCs w:val="22"/>
              </w:rPr>
              <w:t>Deltagere</w:t>
            </w:r>
          </w:p>
          <w:p w14:paraId="1312E56C" w14:textId="504749F0" w:rsidR="000A790E" w:rsidRPr="00003CB3" w:rsidRDefault="000A790E" w:rsidP="00C85E96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 xml:space="preserve">Angiv antallet </w:t>
            </w:r>
            <w:r w:rsidR="00C85E96">
              <w:rPr>
                <w:i/>
              </w:rPr>
              <w:t>ledere på institutionen og hvor mange af dem har deltaget i</w:t>
            </w:r>
            <w:r w:rsidRPr="00AE17B3">
              <w:rPr>
                <w:i/>
              </w:rPr>
              <w:t>i ledelsesforløbet</w:t>
            </w:r>
            <w:r w:rsidR="00465381" w:rsidRPr="00AE17B3">
              <w:rPr>
                <w:i/>
              </w:rPr>
              <w:t>.</w:t>
            </w:r>
          </w:p>
        </w:tc>
      </w:tr>
      <w:tr w:rsidR="000A790E" w:rsidRPr="007C5221" w14:paraId="379936BA" w14:textId="77777777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AFAB6" w14:textId="59EC4FF5" w:rsidR="000A790E" w:rsidRPr="007C5221" w:rsidRDefault="000A790E" w:rsidP="008E240A">
            <w:r w:rsidRPr="007C5221">
              <w:t xml:space="preserve">Antal </w:t>
            </w:r>
            <w:r w:rsidR="008E240A">
              <w:t>ledere på institutionen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CC45" w14:textId="59C446B0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0A790E" w:rsidRPr="007C5221" w14:paraId="233C401D" w14:textId="77777777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5583D" w14:textId="59D8C23A" w:rsidR="000A790E" w:rsidRPr="007C5221" w:rsidRDefault="000A790E" w:rsidP="008E240A">
            <w:r w:rsidRPr="007C5221">
              <w:t xml:space="preserve">Antal </w:t>
            </w:r>
            <w:r w:rsidR="008E240A">
              <w:t xml:space="preserve">deltagende </w:t>
            </w:r>
            <w:r w:rsidRPr="007C5221">
              <w:t xml:space="preserve">ledere 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6C766" w14:textId="745F3685" w:rsidR="000A790E" w:rsidRPr="007C5221" w:rsidRDefault="007B2545" w:rsidP="00561C4F">
            <w:r>
              <w:t>(skriv her)</w:t>
            </w:r>
          </w:p>
        </w:tc>
      </w:tr>
    </w:tbl>
    <w:p w14:paraId="59746AE1" w14:textId="77777777" w:rsidR="00CC5B6B" w:rsidRPr="007C5221" w:rsidRDefault="00CC5B6B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everandør/leverandørerne"/>
        <w:tblDescription w:val="Angiv antallet ledere på institutionen og hvor mange af dem har deltaget ii ledelsesforløbet."/>
      </w:tblPr>
      <w:tblGrid>
        <w:gridCol w:w="9888"/>
      </w:tblGrid>
      <w:tr w:rsidR="000A790E" w:rsidRPr="007C5221" w14:paraId="0A1F233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352B7A" w14:textId="0F312228" w:rsidR="000A790E" w:rsidRPr="00240960" w:rsidRDefault="007F3218" w:rsidP="0024096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65381" w:rsidRPr="00240960">
              <w:rPr>
                <w:rFonts w:asciiTheme="minorHAnsi" w:hAnsiTheme="minorHAnsi"/>
                <w:b/>
                <w:sz w:val="22"/>
                <w:szCs w:val="22"/>
              </w:rPr>
              <w:t>Leverandør</w:t>
            </w:r>
            <w:r w:rsidR="007A141C">
              <w:rPr>
                <w:rFonts w:asciiTheme="minorHAnsi" w:hAnsiTheme="minorHAnsi"/>
                <w:b/>
                <w:sz w:val="22"/>
                <w:szCs w:val="22"/>
              </w:rPr>
              <w:t>/leverandørerne</w:t>
            </w:r>
          </w:p>
          <w:p w14:paraId="2CD1DD2F" w14:textId="4DE5123C" w:rsidR="00DD5AE1" w:rsidRPr="00D7158B" w:rsidRDefault="00CD16F0" w:rsidP="00C85E96">
            <w:pPr>
              <w:rPr>
                <w:b/>
                <w:sz w:val="22"/>
                <w:szCs w:val="22"/>
              </w:rPr>
            </w:pPr>
            <w:r>
              <w:rPr>
                <w:i/>
              </w:rPr>
              <w:t>Angiv leverandør</w:t>
            </w:r>
            <w:r w:rsidR="00C85E96">
              <w:rPr>
                <w:i/>
              </w:rPr>
              <w:t>en</w:t>
            </w:r>
            <w:r w:rsidR="007A141C">
              <w:rPr>
                <w:i/>
              </w:rPr>
              <w:t>/leverandørerne</w:t>
            </w:r>
            <w:r w:rsidR="00C85E96">
              <w:rPr>
                <w:i/>
              </w:rPr>
              <w:t xml:space="preserve"> af forløbet</w:t>
            </w:r>
            <w:r>
              <w:rPr>
                <w:i/>
              </w:rPr>
              <w:t xml:space="preserve"> og b</w:t>
            </w:r>
            <w:r w:rsidR="00465381" w:rsidRPr="008F72CE">
              <w:rPr>
                <w:i/>
              </w:rPr>
              <w:t>eskriv samarbejdet med leverandøren</w:t>
            </w:r>
            <w:r w:rsidR="007A141C">
              <w:rPr>
                <w:i/>
              </w:rPr>
              <w:t>/leverandørerne</w:t>
            </w:r>
            <w:r w:rsidR="00465381" w:rsidRPr="008F72CE">
              <w:rPr>
                <w:i/>
              </w:rPr>
              <w:t xml:space="preserve">. </w:t>
            </w:r>
            <w:r w:rsidR="00DD5AE1" w:rsidRPr="008F72CE">
              <w:rPr>
                <w:i/>
              </w:rPr>
              <w:t xml:space="preserve">Hvad har fungeret </w:t>
            </w:r>
            <w:r w:rsidR="00DD5AE1" w:rsidRPr="00015C02">
              <w:rPr>
                <w:i/>
                <w:szCs w:val="22"/>
              </w:rPr>
              <w:t>godt i samarbejdet og hvad har fungeret mindre hensigtsmæssigt?</w:t>
            </w:r>
          </w:p>
        </w:tc>
      </w:tr>
      <w:tr w:rsidR="000A790E" w:rsidRPr="007C5221" w14:paraId="0776353D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2E2C" w14:textId="67F961DC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5CE5242C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Tilrettelæggelsesform"/>
        <w:tblDescription w:val="Beskriv kort om og hvordan forløbet var relateret til jeres praksis. Skriv evt. bemærkninger til tilrettelæggelsen."/>
      </w:tblPr>
      <w:tblGrid>
        <w:gridCol w:w="9888"/>
      </w:tblGrid>
      <w:tr w:rsidR="00EE436D" w:rsidRPr="007C5221" w14:paraId="10274E03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9A2F8" w14:textId="150973E0" w:rsidR="00EE436D" w:rsidRPr="00240960" w:rsidRDefault="007F3218" w:rsidP="0024096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EE436D" w:rsidRPr="00240960">
              <w:rPr>
                <w:rFonts w:asciiTheme="minorHAnsi" w:hAnsiTheme="minorHAnsi"/>
                <w:b/>
                <w:sz w:val="22"/>
                <w:szCs w:val="22"/>
              </w:rPr>
              <w:t>Tilrettelæggelsesform</w:t>
            </w:r>
          </w:p>
          <w:p w14:paraId="4FDDEF04" w14:textId="77777777" w:rsidR="00EE436D" w:rsidRPr="007C5221" w:rsidRDefault="00EE436D" w:rsidP="00465381">
            <w:pPr>
              <w:rPr>
                <w:i/>
                <w:sz w:val="22"/>
                <w:szCs w:val="22"/>
              </w:rPr>
            </w:pPr>
            <w:r w:rsidRPr="008F72CE">
              <w:rPr>
                <w:i/>
              </w:rPr>
              <w:t>Beskriv kort om og hvordan forløbet var relateret til jeres praksis.</w:t>
            </w:r>
            <w:r w:rsidR="00465381" w:rsidRPr="008F72CE">
              <w:rPr>
                <w:i/>
              </w:rPr>
              <w:t xml:space="preserve"> </w:t>
            </w:r>
            <w:r w:rsidRPr="008F72CE">
              <w:rPr>
                <w:i/>
              </w:rPr>
              <w:t>Skriv evt. bemærkninger til tilrettelæggelsen</w:t>
            </w:r>
            <w:r w:rsidR="00817671" w:rsidRPr="008F72CE">
              <w:rPr>
                <w:i/>
              </w:rPr>
              <w:t>.</w:t>
            </w:r>
          </w:p>
        </w:tc>
      </w:tr>
      <w:tr w:rsidR="00EE436D" w:rsidRPr="007C5221" w14:paraId="4AD9B780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8F99" w14:textId="652C1B7F" w:rsidR="00EE436D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1D6177F4" w14:textId="77777777" w:rsidR="00EE436D" w:rsidRDefault="00EE436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Afvigelser og justeringer i forhold til institutionsudviklingsaftalen"/>
        <w:tblDescription w:val="Beskriv evt. afvigelser og justeringer i forhold til den senest af STUK godkendte institutionsudviklingsaftale."/>
      </w:tblPr>
      <w:tblGrid>
        <w:gridCol w:w="9888"/>
      </w:tblGrid>
      <w:tr w:rsidR="00CD16F0" w:rsidRPr="007C5221" w14:paraId="7716257A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385EF" w14:textId="77777777" w:rsidR="00CD16F0" w:rsidRPr="00AE17B3" w:rsidRDefault="00CD16F0" w:rsidP="002772E4">
            <w:pPr>
              <w:rPr>
                <w:b/>
              </w:rPr>
            </w:pPr>
            <w:r>
              <w:rPr>
                <w:b/>
              </w:rPr>
              <w:t>5</w:t>
            </w:r>
            <w:r w:rsidRPr="00AE17B3">
              <w:rPr>
                <w:b/>
              </w:rPr>
              <w:t xml:space="preserve">. </w:t>
            </w:r>
            <w:r>
              <w:rPr>
                <w:b/>
              </w:rPr>
              <w:t>Afvigelser og justeringer ift. institutionsudviklingsaftalen</w:t>
            </w:r>
          </w:p>
          <w:p w14:paraId="1C7607CE" w14:textId="6827CA86" w:rsidR="00CD16F0" w:rsidRPr="007C5221" w:rsidRDefault="00CD16F0" w:rsidP="002772E4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</w:t>
            </w:r>
            <w:r>
              <w:rPr>
                <w:i/>
              </w:rPr>
              <w:t xml:space="preserve"> evt. afvigelser og justeringer ift. den senest </w:t>
            </w:r>
            <w:r w:rsidR="00A97E80">
              <w:rPr>
                <w:i/>
              </w:rPr>
              <w:t xml:space="preserve">af STUK </w:t>
            </w:r>
            <w:r>
              <w:rPr>
                <w:i/>
              </w:rPr>
              <w:t>godkendte institutionsudviklingsaftale</w:t>
            </w:r>
            <w:r w:rsidR="00C85E96">
              <w:rPr>
                <w:i/>
              </w:rPr>
              <w:t>.</w:t>
            </w:r>
          </w:p>
        </w:tc>
      </w:tr>
      <w:tr w:rsidR="00CD16F0" w:rsidRPr="007C5221" w14:paraId="0C80B6D9" w14:textId="77777777" w:rsidTr="002772E4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A9A4" w14:textId="59916C64" w:rsidR="00CD16F0" w:rsidRPr="00D75A6E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40F35423" w14:textId="77777777" w:rsidR="00CD16F0" w:rsidRPr="007C5221" w:rsidRDefault="00CD16F0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nes udbytte af forløbet"/>
        <w:tblDescription w:val="Beskriv forløbets relevans for de deltagende ledelsesgrupper, herunder om alle deltagende ledelsesgrupper vurderes at have haft udbytte af forløbet og hvordan.  "/>
      </w:tblPr>
      <w:tblGrid>
        <w:gridCol w:w="9888"/>
      </w:tblGrid>
      <w:tr w:rsidR="000A790E" w:rsidRPr="007C5221" w14:paraId="2DD38D4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EF8A1F" w14:textId="3AF81FE1" w:rsidR="000A790E" w:rsidRPr="00AE17B3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0A790E" w:rsidRPr="00AE17B3">
              <w:rPr>
                <w:b/>
              </w:rPr>
              <w:t>. Deltagernes udbytte af forløbet</w:t>
            </w:r>
          </w:p>
          <w:p w14:paraId="6D92A512" w14:textId="77777777" w:rsidR="000A790E" w:rsidRPr="00AE17B3" w:rsidRDefault="000A790E" w:rsidP="00DF15A8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forløbets relevans for de deltagende ledelsesgrupper, herunder om alle deltagende ledel</w:t>
            </w:r>
            <w:r w:rsidR="00EE436D" w:rsidRPr="00AE17B3">
              <w:rPr>
                <w:i/>
              </w:rPr>
              <w:t>sesgrupper</w:t>
            </w:r>
            <w:r w:rsidRPr="00AE17B3">
              <w:rPr>
                <w:i/>
              </w:rPr>
              <w:t xml:space="preserve"> </w:t>
            </w:r>
            <w:r w:rsidR="00DF15A8" w:rsidRPr="00AE17B3">
              <w:rPr>
                <w:i/>
              </w:rPr>
              <w:t xml:space="preserve">vurderes at have </w:t>
            </w:r>
            <w:r w:rsidRPr="00AE17B3">
              <w:rPr>
                <w:i/>
              </w:rPr>
              <w:t xml:space="preserve">haft udbytte af forløbet og hvordan.  </w:t>
            </w:r>
          </w:p>
        </w:tc>
      </w:tr>
      <w:tr w:rsidR="000A790E" w:rsidRPr="007C5221" w14:paraId="37242BBA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F2892" w14:textId="5BEBD5A0" w:rsidR="000A790E" w:rsidRPr="00AE17B3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1AE4B60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Vurdering af forløbet"/>
        <w:tblDescription w:val="Angiv, hvor velfungerende/godt I vurderer det samlede forløb på en skala fra 1-5, hvor 5 er bedst og 1 er dårligst. Sæt X til højre for tal (kun ét X).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0A790E" w:rsidRPr="007C5221" w14:paraId="20539160" w14:textId="77777777" w:rsidTr="003972CC">
        <w:trPr>
          <w:trHeight w:val="283"/>
          <w:tblHeader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E5C52" w14:textId="016F41A2" w:rsidR="00170FDD" w:rsidRPr="00D75A6E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A790E" w:rsidRPr="00003CB3">
              <w:rPr>
                <w:b/>
                <w:sz w:val="22"/>
                <w:szCs w:val="22"/>
              </w:rPr>
              <w:t xml:space="preserve">. </w:t>
            </w:r>
            <w:r w:rsidR="00170FDD" w:rsidRPr="007C5221">
              <w:rPr>
                <w:b/>
              </w:rPr>
              <w:t>Vurdering af forløbet</w:t>
            </w:r>
          </w:p>
          <w:p w14:paraId="6E788357" w14:textId="3536654B" w:rsidR="000A790E" w:rsidRPr="00AE17B3" w:rsidRDefault="000A790E" w:rsidP="00561C4F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Angiv</w:t>
            </w:r>
            <w:r w:rsidR="00C85E96">
              <w:rPr>
                <w:i/>
              </w:rPr>
              <w:t>,</w:t>
            </w:r>
            <w:r w:rsidRPr="00AE17B3">
              <w:rPr>
                <w:i/>
              </w:rPr>
              <w:t xml:space="preserve"> hvor velfungerende/godt I vurderer det samlede forløb på en skala fra 1-5, hvor 5 er bedst og 1 er dårligst</w:t>
            </w:r>
            <w:r w:rsidR="00170FDD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170FDD" w:rsidRPr="00AE17B3">
              <w:rPr>
                <w:i/>
              </w:rPr>
              <w:t>).</w:t>
            </w:r>
          </w:p>
        </w:tc>
      </w:tr>
      <w:tr w:rsidR="00170FDD" w:rsidRPr="007C5221" w14:paraId="39D99BA5" w14:textId="77777777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CD196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4CCC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F7C3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CE2E2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8D948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8D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D961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512D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1DC3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A9C5" w14:textId="77777777" w:rsidR="00170FDD" w:rsidRPr="007C5221" w:rsidRDefault="00170FDD" w:rsidP="00003CB3">
            <w:pPr>
              <w:spacing w:line="276" w:lineRule="auto"/>
              <w:jc w:val="center"/>
            </w:pPr>
          </w:p>
        </w:tc>
      </w:tr>
      <w:tr w:rsidR="000A790E" w:rsidRPr="007C5221" w14:paraId="43C78602" w14:textId="77777777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4E1CE" w14:textId="77777777" w:rsidR="000A790E" w:rsidRPr="007C5221" w:rsidRDefault="00170FDD" w:rsidP="00891639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14:paraId="586CE366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æresætninger/erfaringer"/>
        <w:tblDescription w:val="Beskriv de tre vigtigste læresætninger/erfaringer I tager med jer fra forløbet."/>
      </w:tblPr>
      <w:tblGrid>
        <w:gridCol w:w="9888"/>
      </w:tblGrid>
      <w:tr w:rsidR="000A790E" w:rsidRPr="007C5221" w14:paraId="22E7B295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5CB6BD" w14:textId="77777777" w:rsidR="00170FDD" w:rsidRPr="0052796D" w:rsidRDefault="00CD16F0" w:rsidP="005279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170FDD" w:rsidRPr="00C85E96">
              <w:rPr>
                <w:b/>
              </w:rPr>
              <w:t>Læresætninger/erfaringer</w:t>
            </w:r>
          </w:p>
          <w:p w14:paraId="53DB6612" w14:textId="77777777"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Beskriv de tre vigtigste læresætninger/erfaringer I tager med jer fra forløbet.</w:t>
            </w:r>
          </w:p>
        </w:tc>
      </w:tr>
      <w:tr w:rsidR="000A790E" w:rsidRPr="007C5221" w14:paraId="70DCFAB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AC324" w14:textId="2435838C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688B38FC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 fra forløbet"/>
        <w:tblDescription w:val="Beskriv kort, hvordan FGU-institutionen har anvendt/forankret eller har planer om at anvende/forankre erfaringer fra forløbet. "/>
      </w:tblPr>
      <w:tblGrid>
        <w:gridCol w:w="9888"/>
      </w:tblGrid>
      <w:tr w:rsidR="000A790E" w:rsidRPr="007C5221" w14:paraId="7BB9C77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161B26" w14:textId="34046555" w:rsidR="000A790E" w:rsidRPr="00AE17B3" w:rsidRDefault="00CD16F0" w:rsidP="00003CB3">
            <w:pPr>
              <w:rPr>
                <w:b/>
              </w:rPr>
            </w:pPr>
            <w:r>
              <w:rPr>
                <w:b/>
              </w:rPr>
              <w:t>9</w:t>
            </w:r>
            <w:r w:rsidR="00003CB3" w:rsidRPr="00AE17B3">
              <w:rPr>
                <w:b/>
              </w:rPr>
              <w:t xml:space="preserve">. </w:t>
            </w:r>
            <w:r w:rsidR="000A790E" w:rsidRPr="00AE17B3">
              <w:rPr>
                <w:b/>
              </w:rPr>
              <w:t>Forankring af erfaringer fra forløbet</w:t>
            </w:r>
          </w:p>
          <w:p w14:paraId="2B1C6775" w14:textId="2EB556DC" w:rsidR="000A790E" w:rsidRPr="00D75A6E" w:rsidRDefault="000A790E" w:rsidP="00C85E96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FGU-institutionen har </w:t>
            </w:r>
            <w:r w:rsidR="00C85E96">
              <w:rPr>
                <w:i/>
              </w:rPr>
              <w:t xml:space="preserve">anvendt/forankret eller har </w:t>
            </w:r>
            <w:r w:rsidRPr="00AE17B3">
              <w:rPr>
                <w:i/>
              </w:rPr>
              <w:t>planer om at</w:t>
            </w:r>
            <w:r w:rsidR="00C85E96">
              <w:rPr>
                <w:i/>
              </w:rPr>
              <w:t xml:space="preserve"> </w:t>
            </w:r>
            <w:r w:rsidRPr="00AE17B3">
              <w:rPr>
                <w:i/>
              </w:rPr>
              <w:t xml:space="preserve">anvende/forankre erfaringer fra forløbet. </w:t>
            </w:r>
          </w:p>
        </w:tc>
      </w:tr>
      <w:tr w:rsidR="000A790E" w:rsidRPr="007C5221" w14:paraId="7A847B7E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744BB" w14:textId="7DD20B13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7828E81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Kobling mellem forløbet og læringskonsuleternes understøttende aktiviteter"/>
        <w:tblDescription w:val="Beskriv kort om og hvordan I har oplevet koblingen mellem kompetenceudviklingsforløbet og læringskonsulenternes understøttende aktiviteter, fx netværk og fyraftensmøder. Hvad har I selv gjort for at skabe en kobling mellem forløbet og læringskonsulenternes understøttende aktiviteter? Skriv eventuelle opmærksomhedspunkter og forslag til ændringer."/>
      </w:tblPr>
      <w:tblGrid>
        <w:gridCol w:w="9888"/>
      </w:tblGrid>
      <w:tr w:rsidR="000A790E" w:rsidRPr="007C5221" w14:paraId="62C1DDB9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A1BCE8" w14:textId="7DFFD597" w:rsidR="000A790E" w:rsidRPr="00003CB3" w:rsidRDefault="00CD16F0" w:rsidP="00003CB3">
            <w:pPr>
              <w:rPr>
                <w:b/>
              </w:rPr>
            </w:pPr>
            <w:r>
              <w:rPr>
                <w:b/>
              </w:rPr>
              <w:t>10</w:t>
            </w:r>
            <w:r w:rsidR="00003CB3" w:rsidRPr="00D7158B">
              <w:rPr>
                <w:b/>
              </w:rPr>
              <w:t xml:space="preserve">. </w:t>
            </w:r>
            <w:r w:rsidR="000A790E" w:rsidRPr="00D7158B">
              <w:rPr>
                <w:b/>
              </w:rPr>
              <w:t xml:space="preserve">Kobling </w:t>
            </w:r>
            <w:r w:rsidR="000A790E" w:rsidRPr="00003CB3">
              <w:rPr>
                <w:b/>
              </w:rPr>
              <w:t>mellem forløbet og læringskonsulenternes understøttende aktiviteter</w:t>
            </w:r>
          </w:p>
          <w:p w14:paraId="35D90C83" w14:textId="77777777" w:rsidR="000A790E" w:rsidRPr="00D7158B" w:rsidRDefault="000A790E" w:rsidP="00561C4F">
            <w:pPr>
              <w:spacing w:line="276" w:lineRule="auto"/>
              <w:rPr>
                <w:i/>
                <w:sz w:val="22"/>
                <w:szCs w:val="22"/>
              </w:rPr>
            </w:pPr>
            <w:r w:rsidRPr="003E22F3">
              <w:rPr>
                <w:i/>
              </w:rPr>
              <w:t>Beskriv kort om og hvordan I har oplevet kobling</w:t>
            </w:r>
            <w:r w:rsidR="0002784C" w:rsidRPr="003E22F3">
              <w:rPr>
                <w:i/>
              </w:rPr>
              <w:t>en</w:t>
            </w:r>
            <w:r w:rsidRPr="003E22F3">
              <w:rPr>
                <w:i/>
              </w:rPr>
              <w:t xml:space="preserve"> mellem kompetenceudviklingsforløbet og læringskonsulenternes understøttende aktiviteter, fx netværk og fyraftensmøder. </w:t>
            </w:r>
            <w:r w:rsidR="00DD5AE1" w:rsidRPr="003E22F3">
              <w:rPr>
                <w:i/>
              </w:rPr>
              <w:t xml:space="preserve">Hvad </w:t>
            </w:r>
            <w:r w:rsidR="0002784C" w:rsidRPr="003E22F3">
              <w:rPr>
                <w:i/>
              </w:rPr>
              <w:t xml:space="preserve">har </w:t>
            </w:r>
            <w:r w:rsidR="00DD5AE1" w:rsidRPr="003E22F3">
              <w:rPr>
                <w:i/>
              </w:rPr>
              <w:t>I selv gjort for at skabe en kobling mellem forløbet og læringskonsulenternes understøttende aktiviteter</w:t>
            </w:r>
            <w:r w:rsidR="0002784C" w:rsidRPr="003E22F3">
              <w:rPr>
                <w:i/>
              </w:rPr>
              <w:t>?</w:t>
            </w:r>
            <w:r w:rsidR="00DD5AE1" w:rsidRPr="003E22F3">
              <w:rPr>
                <w:i/>
              </w:rPr>
              <w:t xml:space="preserve"> </w:t>
            </w:r>
            <w:r w:rsidRPr="003E22F3">
              <w:rPr>
                <w:i/>
              </w:rPr>
              <w:t>Skriv eventuelle opmærksomhedspunkter</w:t>
            </w:r>
            <w:r w:rsidR="00003CB3">
              <w:rPr>
                <w:i/>
              </w:rPr>
              <w:t xml:space="preserve"> og forslag til ændringer</w:t>
            </w:r>
            <w:r w:rsidRPr="003E22F3">
              <w:rPr>
                <w:i/>
              </w:rPr>
              <w:t>.</w:t>
            </w:r>
          </w:p>
        </w:tc>
      </w:tr>
      <w:tr w:rsidR="000A790E" w:rsidRPr="007C5221" w14:paraId="0C3FA70F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3DDC5" w14:textId="5AB209D9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0F8B1C9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ledelsesforløb."/>
      </w:tblPr>
      <w:tblGrid>
        <w:gridCol w:w="9889"/>
      </w:tblGrid>
      <w:tr w:rsidR="000A790E" w:rsidRPr="007C5221" w14:paraId="46BF8A6D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5FC91C7F" w14:textId="77777777" w:rsidR="00EE436D" w:rsidRPr="0052796D" w:rsidRDefault="00CD16F0" w:rsidP="0052796D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E436D" w:rsidRPr="00C85E96">
              <w:rPr>
                <w:b/>
              </w:rPr>
              <w:t>Evt. bemærkninger</w:t>
            </w:r>
          </w:p>
          <w:p w14:paraId="415721FC" w14:textId="77777777" w:rsidR="000A790E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ledelsesforløb.</w:t>
            </w:r>
          </w:p>
        </w:tc>
      </w:tr>
      <w:tr w:rsidR="000A790E" w:rsidRPr="007C5221" w14:paraId="3586C0E5" w14:textId="77777777" w:rsidTr="00561C4F">
        <w:tc>
          <w:tcPr>
            <w:tcW w:w="9889" w:type="dxa"/>
          </w:tcPr>
          <w:p w14:paraId="3D2E552F" w14:textId="7B30BDBE" w:rsidR="000A790E" w:rsidRPr="007C5221" w:rsidRDefault="007B2545" w:rsidP="00EE436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DA2DC59" w14:textId="77777777" w:rsidR="0065372F" w:rsidRPr="007C5221" w:rsidRDefault="0065372F" w:rsidP="00240960">
      <w:pPr>
        <w:spacing w:after="0"/>
        <w:rPr>
          <w:rFonts w:ascii="Garamond" w:hAnsi="Garamond"/>
          <w:b/>
          <w:sz w:val="28"/>
          <w:szCs w:val="28"/>
        </w:rPr>
      </w:pPr>
    </w:p>
    <w:p w14:paraId="3BEBFCED" w14:textId="77777777" w:rsidR="000A790E" w:rsidRPr="007C5221" w:rsidRDefault="000A790E" w:rsidP="00EE436D">
      <w:pPr>
        <w:pStyle w:val="Ingenafstand"/>
        <w:rPr>
          <w:rFonts w:ascii="Garamond" w:hAnsi="Garamond"/>
          <w:b/>
          <w:sz w:val="28"/>
          <w:szCs w:val="24"/>
        </w:rPr>
      </w:pPr>
      <w:r w:rsidRPr="007C5221">
        <w:rPr>
          <w:rFonts w:ascii="Garamond" w:hAnsi="Garamond"/>
          <w:b/>
          <w:sz w:val="28"/>
          <w:szCs w:val="24"/>
        </w:rPr>
        <w:t>B.2. Ledelsesforløb</w:t>
      </w:r>
    </w:p>
    <w:p w14:paraId="7324AB03" w14:textId="07B19BAF" w:rsidR="000A790E" w:rsidRPr="007C5221" w:rsidRDefault="000A790E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i/>
          <w:sz w:val="24"/>
          <w:szCs w:val="24"/>
        </w:rPr>
        <w:t>(Kopier og indsæt en ekstra tabel (ovenfra)</w:t>
      </w:r>
      <w:r w:rsidR="00404D15">
        <w:rPr>
          <w:rFonts w:ascii="Garamond" w:hAnsi="Garamond"/>
          <w:i/>
          <w:sz w:val="24"/>
          <w:szCs w:val="24"/>
        </w:rPr>
        <w:t xml:space="preserve"> her</w:t>
      </w:r>
      <w:r w:rsidRPr="007C5221">
        <w:rPr>
          <w:rFonts w:ascii="Garamond" w:hAnsi="Garamond"/>
          <w:i/>
          <w:sz w:val="24"/>
          <w:szCs w:val="24"/>
        </w:rPr>
        <w:t xml:space="preserve">, hvis der er 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ledelsesforløb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14:paraId="1EFA3DA0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011AF22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01C97408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874F58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9FD12BA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6CC4355C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3E3FED11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357670E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1BD72671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7EA7792" w14:textId="77777777"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14:paraId="72DB3DB1" w14:textId="451730BA" w:rsidR="00250713" w:rsidRDefault="00B37722" w:rsidP="00817671">
      <w:pPr>
        <w:pStyle w:val="Ingenafstand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2.3</w:t>
      </w:r>
      <w:r w:rsidR="00250713">
        <w:rPr>
          <w:rFonts w:ascii="Garamond" w:hAnsi="Garamond"/>
          <w:b/>
          <w:sz w:val="28"/>
          <w:szCs w:val="28"/>
        </w:rPr>
        <w:t>. Individuelle kompetenceudviklingsaktiviteter</w:t>
      </w:r>
    </w:p>
    <w:p w14:paraId="578E7397" w14:textId="63EA4EDD" w:rsidR="00CD16F0" w:rsidRDefault="00250713" w:rsidP="00DD7CD9">
      <w:pPr>
        <w:spacing w:after="0"/>
        <w:rPr>
          <w:rFonts w:ascii="Garamond" w:hAnsi="Garamond"/>
          <w:sz w:val="24"/>
        </w:rPr>
      </w:pPr>
      <w:r w:rsidRPr="00240960">
        <w:rPr>
          <w:rFonts w:ascii="Garamond" w:hAnsi="Garamond"/>
          <w:sz w:val="24"/>
        </w:rPr>
        <w:t>Angiv</w:t>
      </w:r>
      <w:r w:rsidR="00CD16F0" w:rsidRPr="00240960">
        <w:rPr>
          <w:rFonts w:ascii="Garamond" w:hAnsi="Garamond"/>
          <w:sz w:val="24"/>
        </w:rPr>
        <w:t xml:space="preserve"> individuelle kompetenceudviklingsaktiviteter i nedenstående. Bemærk, at der kan anvendes </w:t>
      </w:r>
      <w:r w:rsidR="00CD16F0" w:rsidRPr="00240960">
        <w:rPr>
          <w:rFonts w:ascii="Garamond" w:hAnsi="Garamond"/>
          <w:sz w:val="24"/>
          <w:u w:val="single"/>
        </w:rPr>
        <w:t>max. 10 pct.</w:t>
      </w:r>
      <w:r w:rsidR="00CD16F0" w:rsidRPr="00240960">
        <w:rPr>
          <w:rFonts w:ascii="Garamond" w:hAnsi="Garamond"/>
          <w:sz w:val="24"/>
        </w:rPr>
        <w:t xml:space="preserve"> af kompetenceudviklingsmidlerne til formålet. </w:t>
      </w:r>
    </w:p>
    <w:p w14:paraId="2EE055D8" w14:textId="77777777" w:rsidR="007E49FC" w:rsidRPr="007F3218" w:rsidRDefault="007E49FC" w:rsidP="00DD7CD9">
      <w:pPr>
        <w:spacing w:after="0"/>
        <w:rPr>
          <w:rFonts w:ascii="Garamond" w:hAnsi="Garamond"/>
          <w:i/>
          <w:sz w:val="24"/>
        </w:rPr>
      </w:pPr>
    </w:p>
    <w:tbl>
      <w:tblPr>
        <w:tblStyle w:val="Tabel-Gitter20"/>
        <w:tblW w:w="9888" w:type="dxa"/>
        <w:tblLook w:val="04A0" w:firstRow="1" w:lastRow="0" w:firstColumn="1" w:lastColumn="0" w:noHBand="0" w:noVBand="1"/>
        <w:tblCaption w:val="Fokusområde"/>
        <w:tblDescription w:val="Beskriv eventuelle andre generelle opmærksomhedspunkter til ledelsesforløb. Fokusområde for den individuelle kompetenceudviklingsaktivitet, f.eks. angivelse af titel på kompetenceudviklingsaktivitet samt antal deltagere."/>
      </w:tblPr>
      <w:tblGrid>
        <w:gridCol w:w="7626"/>
        <w:gridCol w:w="2262"/>
      </w:tblGrid>
      <w:tr w:rsidR="007F3218" w:rsidRPr="00CD16F0" w14:paraId="3DD2040C" w14:textId="77777777" w:rsidTr="00471660">
        <w:trPr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13E98D11" w14:textId="2FFCB8D0" w:rsidR="007F3218" w:rsidRPr="00240960" w:rsidRDefault="007F3218">
            <w:pPr>
              <w:rPr>
                <w:rFonts w:ascii="Garamond" w:hAnsi="Garamond"/>
                <w:b/>
                <w:sz w:val="24"/>
              </w:rPr>
            </w:pPr>
            <w:r w:rsidRPr="00240960">
              <w:rPr>
                <w:rFonts w:ascii="Garamond" w:hAnsi="Garamond"/>
                <w:b/>
                <w:sz w:val="24"/>
              </w:rPr>
              <w:t>1. Fokusområde</w:t>
            </w:r>
          </w:p>
          <w:p w14:paraId="4A947ED1" w14:textId="7E69D6BB" w:rsidR="007F3218" w:rsidRPr="00240960" w:rsidRDefault="007F3218" w:rsidP="00240960">
            <w:pPr>
              <w:spacing w:after="200"/>
              <w:rPr>
                <w:rFonts w:ascii="Garamond" w:hAnsi="Garamond"/>
                <w:i/>
                <w:sz w:val="24"/>
              </w:rPr>
            </w:pPr>
            <w:r w:rsidRPr="007F3218">
              <w:rPr>
                <w:rFonts w:ascii="Garamond" w:hAnsi="Garamond"/>
                <w:i/>
                <w:sz w:val="24"/>
              </w:rPr>
              <w:t xml:space="preserve">Angiv </w:t>
            </w:r>
            <w:r>
              <w:rPr>
                <w:rFonts w:ascii="Garamond" w:hAnsi="Garamond"/>
                <w:i/>
                <w:sz w:val="24"/>
              </w:rPr>
              <w:t xml:space="preserve">fokusområder for </w:t>
            </w:r>
            <w:r w:rsidRPr="007F3218">
              <w:rPr>
                <w:rFonts w:ascii="Garamond" w:hAnsi="Garamond"/>
                <w:i/>
                <w:sz w:val="24"/>
              </w:rPr>
              <w:t>kompetenceudviklings</w:t>
            </w:r>
            <w:r>
              <w:rPr>
                <w:rFonts w:ascii="Garamond" w:hAnsi="Garamond"/>
                <w:i/>
                <w:sz w:val="24"/>
              </w:rPr>
              <w:t>aktiviteter</w:t>
            </w:r>
            <w:r w:rsidRPr="007F3218">
              <w:rPr>
                <w:rFonts w:ascii="Garamond" w:hAnsi="Garamond"/>
                <w:i/>
                <w:sz w:val="24"/>
              </w:rPr>
              <w:t xml:space="preserve">. </w:t>
            </w:r>
            <w:r w:rsidRPr="00CD16F0">
              <w:rPr>
                <w:rFonts w:ascii="Garamond" w:hAnsi="Garamond"/>
                <w:i/>
                <w:sz w:val="24"/>
              </w:rPr>
              <w:t xml:space="preserve">Der udfyldes én række i tabellen pr. fokusområde.  </w:t>
            </w:r>
          </w:p>
        </w:tc>
      </w:tr>
      <w:tr w:rsidR="00CD16F0" w:rsidRPr="00CD16F0" w14:paraId="5457D731" w14:textId="77777777" w:rsidTr="00471660">
        <w:tc>
          <w:tcPr>
            <w:tcW w:w="7626" w:type="dxa"/>
            <w:shd w:val="clear" w:color="auto" w:fill="D9D9D9" w:themeFill="background1" w:themeFillShade="D9"/>
          </w:tcPr>
          <w:p w14:paraId="0EF5594D" w14:textId="7F267856" w:rsidR="00CD16F0" w:rsidRPr="00DD7CD9" w:rsidRDefault="00CD16F0">
            <w:pPr>
              <w:rPr>
                <w:rFonts w:ascii="Garamond" w:hAnsi="Garamond"/>
                <w:sz w:val="24"/>
                <w:szCs w:val="24"/>
              </w:rPr>
            </w:pPr>
            <w:r w:rsidRPr="00DD7CD9">
              <w:rPr>
                <w:rFonts w:ascii="Garamond" w:hAnsi="Garamond"/>
                <w:sz w:val="24"/>
                <w:szCs w:val="24"/>
              </w:rPr>
              <w:t xml:space="preserve">Fokusområde for 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 xml:space="preserve">den </w:t>
            </w:r>
            <w:r w:rsidRPr="00DD7CD9">
              <w:rPr>
                <w:rFonts w:ascii="Garamond" w:hAnsi="Garamond"/>
                <w:sz w:val="24"/>
                <w:szCs w:val="24"/>
              </w:rPr>
              <w:t>individuel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le</w:t>
            </w:r>
            <w:r w:rsidRPr="00DD7CD9">
              <w:rPr>
                <w:rFonts w:ascii="Garamond" w:hAnsi="Garamond"/>
                <w:sz w:val="24"/>
                <w:szCs w:val="24"/>
              </w:rPr>
              <w:t xml:space="preserve"> kompetenceudviklings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aktivitet</w:t>
            </w:r>
            <w:r w:rsidRPr="00DD7CD9">
              <w:rPr>
                <w:rFonts w:ascii="Garamond" w:hAnsi="Garamond"/>
                <w:sz w:val="24"/>
                <w:szCs w:val="24"/>
              </w:rPr>
              <w:t>, fx angivelse af titel på kompetenceudviklings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aktiviteten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56F9298" w14:textId="15732581" w:rsidR="00CD16F0" w:rsidRPr="00DD7CD9" w:rsidRDefault="00CD16F0">
            <w:pPr>
              <w:rPr>
                <w:rFonts w:ascii="Garamond" w:hAnsi="Garamond"/>
                <w:sz w:val="24"/>
                <w:szCs w:val="24"/>
              </w:rPr>
            </w:pPr>
            <w:r w:rsidRPr="00DD7CD9">
              <w:rPr>
                <w:rFonts w:ascii="Garamond" w:hAnsi="Garamond"/>
                <w:sz w:val="24"/>
                <w:szCs w:val="24"/>
              </w:rPr>
              <w:t>Antal deltagere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71660" w:rsidRPr="00CD16F0" w14:paraId="4178D253" w14:textId="77777777" w:rsidTr="0032715B">
        <w:trPr>
          <w:trHeight w:val="235"/>
        </w:trPr>
        <w:tc>
          <w:tcPr>
            <w:tcW w:w="7626" w:type="dxa"/>
          </w:tcPr>
          <w:p w14:paraId="1E61D430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6B269040" w14:textId="0F0A6F70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324C1FDE" w14:textId="77777777" w:rsidTr="0032715B">
        <w:trPr>
          <w:trHeight w:val="231"/>
        </w:trPr>
        <w:tc>
          <w:tcPr>
            <w:tcW w:w="7626" w:type="dxa"/>
          </w:tcPr>
          <w:p w14:paraId="5B4206C4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19D5989B" w14:textId="092E9620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21BFEF54" w14:textId="77777777" w:rsidTr="0032715B">
        <w:trPr>
          <w:trHeight w:val="231"/>
        </w:trPr>
        <w:tc>
          <w:tcPr>
            <w:tcW w:w="7626" w:type="dxa"/>
          </w:tcPr>
          <w:p w14:paraId="0A195716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2D6F4BE9" w14:textId="3DEB61F2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3DB090A5" w14:textId="77777777" w:rsidTr="0032715B">
        <w:trPr>
          <w:trHeight w:val="231"/>
        </w:trPr>
        <w:tc>
          <w:tcPr>
            <w:tcW w:w="7626" w:type="dxa"/>
          </w:tcPr>
          <w:p w14:paraId="190708DA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5B4D4082" w14:textId="7A43E076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45FBBCAC" w14:textId="77777777" w:rsidTr="0032715B">
        <w:trPr>
          <w:trHeight w:val="231"/>
        </w:trPr>
        <w:tc>
          <w:tcPr>
            <w:tcW w:w="7626" w:type="dxa"/>
          </w:tcPr>
          <w:p w14:paraId="6132F091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39A9E67B" w14:textId="0083F3F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450635CE" w14:textId="77777777" w:rsidTr="0032715B">
        <w:trPr>
          <w:trHeight w:val="231"/>
        </w:trPr>
        <w:tc>
          <w:tcPr>
            <w:tcW w:w="7626" w:type="dxa"/>
          </w:tcPr>
          <w:p w14:paraId="67D20E85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6581F0F8" w14:textId="5FAC15ED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</w:tbl>
    <w:p w14:paraId="57877F07" w14:textId="77777777" w:rsidR="00CD16F0" w:rsidRPr="00CD16F0" w:rsidRDefault="00CD16F0" w:rsidP="00CD16F0">
      <w:pPr>
        <w:spacing w:after="0"/>
        <w:rPr>
          <w:rFonts w:ascii="Garamond" w:hAnsi="Garamond"/>
          <w:sz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"/>
        <w:tblDescription w:val="Beskriv kort, hvordan de individuelle kompetenceudviklingsaktiviteter samlet set skal spille ind i FGU-institutionens samlede kompetenceudviklingsforløb. "/>
      </w:tblPr>
      <w:tblGrid>
        <w:gridCol w:w="9888"/>
      </w:tblGrid>
      <w:tr w:rsidR="00EE436D" w:rsidRPr="007C5221" w14:paraId="42D0CCD7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B5426" w14:textId="09BB5E7B" w:rsidR="00EE436D" w:rsidRPr="005059CC" w:rsidRDefault="007F3218" w:rsidP="005059CC">
            <w:pPr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EE436D" w:rsidRPr="007F3218">
              <w:rPr>
                <w:b/>
              </w:rPr>
              <w:t>Forankring af erfaringer</w:t>
            </w:r>
            <w:r w:rsidR="00EE436D" w:rsidRPr="005059C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6C80768" w14:textId="77777777" w:rsidR="00EE436D" w:rsidRPr="007C5221" w:rsidRDefault="00EE436D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de individuelle </w:t>
            </w:r>
            <w:r w:rsidR="005279F3" w:rsidRPr="00AE17B3">
              <w:rPr>
                <w:i/>
              </w:rPr>
              <w:t>kompetenceudviklingsaktivitet</w:t>
            </w:r>
            <w:r w:rsidR="0099618D">
              <w:rPr>
                <w:i/>
              </w:rPr>
              <w:t xml:space="preserve">er samlet set </w:t>
            </w:r>
            <w:r w:rsidRPr="00AE17B3">
              <w:rPr>
                <w:i/>
              </w:rPr>
              <w:t>skal spille ind i FGU-institutionens samlede kompetenceudviklingsforløb</w:t>
            </w:r>
            <w:r w:rsidR="005279F3" w:rsidRPr="00AE17B3">
              <w:rPr>
                <w:i/>
              </w:rPr>
              <w:t>.</w:t>
            </w:r>
            <w:r w:rsidRPr="007C5221">
              <w:rPr>
                <w:i/>
              </w:rPr>
              <w:t xml:space="preserve"> </w:t>
            </w:r>
          </w:p>
        </w:tc>
      </w:tr>
      <w:tr w:rsidR="00EE436D" w:rsidRPr="007C5221" w14:paraId="7A82FB84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F2673" w14:textId="7D726FBF" w:rsidR="00EE436D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DF7ECD2" w14:textId="77777777" w:rsidR="00EE436D" w:rsidRPr="007C5221" w:rsidRDefault="00EE436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den individuelle kompetenceudviklingsaktivitet."/>
      </w:tblPr>
      <w:tblGrid>
        <w:gridCol w:w="9889"/>
      </w:tblGrid>
      <w:tr w:rsidR="00EE436D" w:rsidRPr="007C5221" w14:paraId="12377D4B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7B44DD1F" w14:textId="464963A9" w:rsidR="00EE436D" w:rsidRPr="00F868F9" w:rsidRDefault="007F3218" w:rsidP="005059CC">
            <w:pPr>
              <w:rPr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EE436D" w:rsidRPr="007F3218">
              <w:rPr>
                <w:b/>
              </w:rPr>
              <w:t>Evt. bemærkninger</w:t>
            </w:r>
          </w:p>
          <w:p w14:paraId="1BE3EE3E" w14:textId="77777777" w:rsidR="00EE436D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den individuelle kompetenceudviklingsaktivitet.</w:t>
            </w:r>
          </w:p>
        </w:tc>
      </w:tr>
      <w:tr w:rsidR="00EE436D" w:rsidRPr="007C5221" w14:paraId="0A1DEB52" w14:textId="77777777" w:rsidTr="00561C4F">
        <w:tc>
          <w:tcPr>
            <w:tcW w:w="9889" w:type="dxa"/>
          </w:tcPr>
          <w:p w14:paraId="75CE65A2" w14:textId="28C83817" w:rsidR="00EE436D" w:rsidRPr="007C5221" w:rsidRDefault="007B2545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5313454" w14:textId="7E5CCB8D" w:rsidR="0099618D" w:rsidRPr="007C5221" w:rsidRDefault="0099618D">
      <w:pPr>
        <w:rPr>
          <w:rFonts w:ascii="Garamond" w:hAnsi="Garamond"/>
          <w:b/>
          <w:sz w:val="28"/>
          <w:szCs w:val="28"/>
        </w:rPr>
      </w:pPr>
    </w:p>
    <w:p w14:paraId="66D6BF99" w14:textId="76A4A4EE" w:rsidR="00CD16F0" w:rsidRPr="00240960" w:rsidRDefault="007F3218" w:rsidP="00CD16F0">
      <w:pPr>
        <w:spacing w:after="0"/>
        <w:rPr>
          <w:rFonts w:ascii="Garamond" w:hAnsi="Garamond"/>
          <w:b/>
          <w:sz w:val="32"/>
          <w:szCs w:val="32"/>
        </w:rPr>
      </w:pPr>
      <w:r w:rsidRPr="00240960">
        <w:rPr>
          <w:rFonts w:ascii="Garamond" w:hAnsi="Garamond"/>
          <w:b/>
          <w:sz w:val="32"/>
          <w:szCs w:val="32"/>
        </w:rPr>
        <w:t xml:space="preserve">3. </w:t>
      </w:r>
      <w:r w:rsidR="00CD16F0" w:rsidRPr="00240960">
        <w:rPr>
          <w:rFonts w:ascii="Garamond" w:hAnsi="Garamond"/>
          <w:b/>
          <w:sz w:val="32"/>
          <w:szCs w:val="32"/>
        </w:rPr>
        <w:t xml:space="preserve">Evt. supplerende bemærkninger til </w:t>
      </w:r>
      <w:r w:rsidR="0099618D" w:rsidRPr="00240960">
        <w:rPr>
          <w:rFonts w:ascii="Garamond" w:hAnsi="Garamond"/>
          <w:b/>
          <w:sz w:val="32"/>
          <w:szCs w:val="32"/>
        </w:rPr>
        <w:t>afrapporteringen</w:t>
      </w:r>
    </w:p>
    <w:tbl>
      <w:tblPr>
        <w:tblStyle w:val="Tabel-Gitter20"/>
        <w:tblW w:w="9888" w:type="dxa"/>
        <w:tblLayout w:type="fixed"/>
        <w:tblLook w:val="04A0" w:firstRow="1" w:lastRow="0" w:firstColumn="1" w:lastColumn="0" w:noHBand="0" w:noVBand="1"/>
        <w:tblCaption w:val="Eventuelle supplerende bemærkninger til afrapporteringen"/>
        <w:tblDescription w:val="Skriv i feltet hvis der er supplerende bemærkninger til afrapporteringen"/>
      </w:tblPr>
      <w:tblGrid>
        <w:gridCol w:w="9888"/>
      </w:tblGrid>
      <w:tr w:rsidR="00CD16F0" w:rsidRPr="00CD16F0" w14:paraId="559DC3C8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04A44" w14:textId="46EFBFEB" w:rsidR="00CD16F0" w:rsidRPr="008D54FB" w:rsidRDefault="007B2545" w:rsidP="00CD1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D54FB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206CA886" w14:textId="77777777" w:rsidR="00CD16F0" w:rsidRPr="007C5221" w:rsidRDefault="00CD16F0" w:rsidP="0065372F">
      <w:pPr>
        <w:rPr>
          <w:rFonts w:ascii="Garamond" w:hAnsi="Garamond"/>
          <w:i/>
          <w:sz w:val="24"/>
          <w:szCs w:val="24"/>
        </w:rPr>
      </w:pPr>
    </w:p>
    <w:sectPr w:rsidR="00CD16F0" w:rsidRPr="007C522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ABA1" w14:textId="77777777" w:rsidR="00C72422" w:rsidRDefault="00C72422" w:rsidP="000A790E">
      <w:pPr>
        <w:spacing w:after="0" w:line="240" w:lineRule="auto"/>
      </w:pPr>
      <w:r>
        <w:separator/>
      </w:r>
    </w:p>
  </w:endnote>
  <w:endnote w:type="continuationSeparator" w:id="0">
    <w:p w14:paraId="53310E42" w14:textId="77777777" w:rsidR="00C72422" w:rsidRDefault="00C72422" w:rsidP="000A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810812"/>
      <w:docPartObj>
        <w:docPartGallery w:val="Page Numbers (Bottom of Page)"/>
        <w:docPartUnique/>
      </w:docPartObj>
    </w:sdtPr>
    <w:sdtEndPr/>
    <w:sdtContent>
      <w:p w14:paraId="3B05753D" w14:textId="72E0439F" w:rsidR="00C76CDA" w:rsidRDefault="00C76C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D6">
          <w:rPr>
            <w:noProof/>
          </w:rPr>
          <w:t>4</w:t>
        </w:r>
        <w:r>
          <w:fldChar w:fldCharType="end"/>
        </w:r>
      </w:p>
    </w:sdtContent>
  </w:sdt>
  <w:p w14:paraId="5B6F709D" w14:textId="77777777" w:rsidR="00C76CDA" w:rsidRDefault="00C76C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710F" w14:textId="77777777" w:rsidR="00C72422" w:rsidRDefault="00C72422" w:rsidP="000A790E">
      <w:pPr>
        <w:spacing w:after="0" w:line="240" w:lineRule="auto"/>
      </w:pPr>
      <w:r>
        <w:separator/>
      </w:r>
    </w:p>
  </w:footnote>
  <w:footnote w:type="continuationSeparator" w:id="0">
    <w:p w14:paraId="3E932AD8" w14:textId="77777777" w:rsidR="00C72422" w:rsidRDefault="00C72422" w:rsidP="000A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1DDE" w14:textId="246008A7" w:rsidR="000A790E" w:rsidRPr="000A790E" w:rsidRDefault="000A790E">
    <w:pPr>
      <w:pStyle w:val="Sidehoved"/>
      <w:rPr>
        <w:rFonts w:ascii="Garamond" w:hAnsi="Garamond"/>
        <w:sz w:val="24"/>
        <w:szCs w:val="24"/>
      </w:rPr>
    </w:pPr>
    <w:r w:rsidRPr="000A790E">
      <w:rPr>
        <w:rFonts w:ascii="Garamond" w:hAnsi="Garamond"/>
        <w:sz w:val="24"/>
        <w:szCs w:val="24"/>
      </w:rPr>
      <w:t>Pulje til kompetenceudvikling af lærere og ledere i FGU</w:t>
    </w:r>
    <w:r w:rsidR="00705E11">
      <w:rPr>
        <w:rFonts w:ascii="Garamond" w:hAnsi="Garamond"/>
        <w:sz w:val="24"/>
        <w:szCs w:val="24"/>
      </w:rPr>
      <w:t xml:space="preserve"> 2021</w:t>
    </w:r>
    <w:r w:rsidRPr="000A790E">
      <w:rPr>
        <w:rFonts w:ascii="Garamond" w:hAnsi="Garamond"/>
        <w:sz w:val="24"/>
        <w:szCs w:val="24"/>
      </w:rPr>
      <w:tab/>
      <w:t xml:space="preserve">Sagsnummer </w:t>
    </w:r>
    <w:r w:rsidR="00585091" w:rsidRPr="001241F6">
      <w:rPr>
        <w:rFonts w:ascii="Garamond" w:hAnsi="Garamond"/>
        <w:sz w:val="24"/>
        <w:szCs w:val="24"/>
      </w:rPr>
      <w:t>20</w:t>
    </w:r>
    <w:r w:rsidR="008B31D7" w:rsidRPr="001241F6">
      <w:rPr>
        <w:rFonts w:ascii="Garamond" w:hAnsi="Garamond"/>
        <w:sz w:val="24"/>
        <w:szCs w:val="24"/>
      </w:rPr>
      <w:t>/</w:t>
    </w:r>
    <w:r w:rsidR="00585091" w:rsidRPr="001241F6">
      <w:rPr>
        <w:rFonts w:ascii="Garamond" w:hAnsi="Garamond"/>
        <w:sz w:val="24"/>
        <w:szCs w:val="24"/>
      </w:rPr>
      <w:t>14985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9EB1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FA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5876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C0F1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F9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4646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8D3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A4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6CA5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D4432"/>
    <w:multiLevelType w:val="hybridMultilevel"/>
    <w:tmpl w:val="F71ED4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E6FD6"/>
    <w:multiLevelType w:val="hybridMultilevel"/>
    <w:tmpl w:val="8E528136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2F47D79"/>
    <w:multiLevelType w:val="hybridMultilevel"/>
    <w:tmpl w:val="30C8CB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71A53"/>
    <w:multiLevelType w:val="hybridMultilevel"/>
    <w:tmpl w:val="71CE49CA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F7C55"/>
    <w:multiLevelType w:val="hybridMultilevel"/>
    <w:tmpl w:val="7818A2D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1958C3"/>
    <w:multiLevelType w:val="hybridMultilevel"/>
    <w:tmpl w:val="042ED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B408E"/>
    <w:multiLevelType w:val="hybridMultilevel"/>
    <w:tmpl w:val="8FBC8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13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8"/>
    <w:rsid w:val="00001917"/>
    <w:rsid w:val="00003CB3"/>
    <w:rsid w:val="00006830"/>
    <w:rsid w:val="00015C02"/>
    <w:rsid w:val="00021276"/>
    <w:rsid w:val="0002784C"/>
    <w:rsid w:val="0003349B"/>
    <w:rsid w:val="00035BC2"/>
    <w:rsid w:val="00042F04"/>
    <w:rsid w:val="000430C8"/>
    <w:rsid w:val="00051DDC"/>
    <w:rsid w:val="00062294"/>
    <w:rsid w:val="000639DF"/>
    <w:rsid w:val="00066616"/>
    <w:rsid w:val="00066CBA"/>
    <w:rsid w:val="000A790E"/>
    <w:rsid w:val="000D4AF5"/>
    <w:rsid w:val="000E723F"/>
    <w:rsid w:val="000F4999"/>
    <w:rsid w:val="000F7256"/>
    <w:rsid w:val="00100E91"/>
    <w:rsid w:val="001241F6"/>
    <w:rsid w:val="00125F72"/>
    <w:rsid w:val="00143FCA"/>
    <w:rsid w:val="00145657"/>
    <w:rsid w:val="00150704"/>
    <w:rsid w:val="001532E3"/>
    <w:rsid w:val="00164C0F"/>
    <w:rsid w:val="00165C01"/>
    <w:rsid w:val="00170FDD"/>
    <w:rsid w:val="00177D2D"/>
    <w:rsid w:val="001A5143"/>
    <w:rsid w:val="001A7301"/>
    <w:rsid w:val="001B3324"/>
    <w:rsid w:val="001B485F"/>
    <w:rsid w:val="001E52A3"/>
    <w:rsid w:val="002201B3"/>
    <w:rsid w:val="00225F7F"/>
    <w:rsid w:val="00230EE3"/>
    <w:rsid w:val="00240960"/>
    <w:rsid w:val="00250713"/>
    <w:rsid w:val="00252BE2"/>
    <w:rsid w:val="0026378D"/>
    <w:rsid w:val="002852F5"/>
    <w:rsid w:val="0029453B"/>
    <w:rsid w:val="00295EC7"/>
    <w:rsid w:val="00297862"/>
    <w:rsid w:val="002B1B85"/>
    <w:rsid w:val="002C3D15"/>
    <w:rsid w:val="002C4FBB"/>
    <w:rsid w:val="002D53E1"/>
    <w:rsid w:val="002E10A0"/>
    <w:rsid w:val="002E66D0"/>
    <w:rsid w:val="002F7EF2"/>
    <w:rsid w:val="00300AFE"/>
    <w:rsid w:val="0032715B"/>
    <w:rsid w:val="00331B95"/>
    <w:rsid w:val="00332046"/>
    <w:rsid w:val="003439FF"/>
    <w:rsid w:val="0034494F"/>
    <w:rsid w:val="00344B6D"/>
    <w:rsid w:val="003972CC"/>
    <w:rsid w:val="003C7568"/>
    <w:rsid w:val="003E1BD3"/>
    <w:rsid w:val="003E22F3"/>
    <w:rsid w:val="00401C5A"/>
    <w:rsid w:val="00404D15"/>
    <w:rsid w:val="00416C84"/>
    <w:rsid w:val="00465381"/>
    <w:rsid w:val="004658FD"/>
    <w:rsid w:val="00471660"/>
    <w:rsid w:val="004B2A28"/>
    <w:rsid w:val="004B5D22"/>
    <w:rsid w:val="004D30AA"/>
    <w:rsid w:val="004D7D38"/>
    <w:rsid w:val="004E45D5"/>
    <w:rsid w:val="004E4B8E"/>
    <w:rsid w:val="005059CC"/>
    <w:rsid w:val="0052796D"/>
    <w:rsid w:val="005279F3"/>
    <w:rsid w:val="005323F4"/>
    <w:rsid w:val="005356F1"/>
    <w:rsid w:val="005366DB"/>
    <w:rsid w:val="00545946"/>
    <w:rsid w:val="005516D9"/>
    <w:rsid w:val="0057699B"/>
    <w:rsid w:val="00583FBB"/>
    <w:rsid w:val="00585091"/>
    <w:rsid w:val="00592D3F"/>
    <w:rsid w:val="005A2112"/>
    <w:rsid w:val="005C7CB7"/>
    <w:rsid w:val="005D2B3E"/>
    <w:rsid w:val="00602653"/>
    <w:rsid w:val="006104D9"/>
    <w:rsid w:val="006271F7"/>
    <w:rsid w:val="00630C1B"/>
    <w:rsid w:val="00633C43"/>
    <w:rsid w:val="0064073C"/>
    <w:rsid w:val="0065372F"/>
    <w:rsid w:val="006560F5"/>
    <w:rsid w:val="0066221B"/>
    <w:rsid w:val="006644AA"/>
    <w:rsid w:val="0066546C"/>
    <w:rsid w:val="00681594"/>
    <w:rsid w:val="0068287C"/>
    <w:rsid w:val="00683E7F"/>
    <w:rsid w:val="00687F4D"/>
    <w:rsid w:val="00695A00"/>
    <w:rsid w:val="006974C8"/>
    <w:rsid w:val="006A3460"/>
    <w:rsid w:val="006A4002"/>
    <w:rsid w:val="006A463D"/>
    <w:rsid w:val="006D0D20"/>
    <w:rsid w:val="006D4AD9"/>
    <w:rsid w:val="006E32BC"/>
    <w:rsid w:val="00705E11"/>
    <w:rsid w:val="007120BB"/>
    <w:rsid w:val="00713A7A"/>
    <w:rsid w:val="00714336"/>
    <w:rsid w:val="00752990"/>
    <w:rsid w:val="0076708A"/>
    <w:rsid w:val="007A141C"/>
    <w:rsid w:val="007B2545"/>
    <w:rsid w:val="007C5221"/>
    <w:rsid w:val="007D65A0"/>
    <w:rsid w:val="007E08F0"/>
    <w:rsid w:val="007E49FC"/>
    <w:rsid w:val="007F3218"/>
    <w:rsid w:val="00812051"/>
    <w:rsid w:val="00817671"/>
    <w:rsid w:val="0082045A"/>
    <w:rsid w:val="008213C9"/>
    <w:rsid w:val="00826026"/>
    <w:rsid w:val="008269FB"/>
    <w:rsid w:val="00831092"/>
    <w:rsid w:val="00832C1C"/>
    <w:rsid w:val="00836BC1"/>
    <w:rsid w:val="00863847"/>
    <w:rsid w:val="00872F8D"/>
    <w:rsid w:val="00891639"/>
    <w:rsid w:val="008A4555"/>
    <w:rsid w:val="008B31D7"/>
    <w:rsid w:val="008B4B57"/>
    <w:rsid w:val="008D0A1B"/>
    <w:rsid w:val="008D19EB"/>
    <w:rsid w:val="008D5274"/>
    <w:rsid w:val="008D54FB"/>
    <w:rsid w:val="008E240A"/>
    <w:rsid w:val="008F72CE"/>
    <w:rsid w:val="00902D20"/>
    <w:rsid w:val="00905F0D"/>
    <w:rsid w:val="009139A0"/>
    <w:rsid w:val="009236CE"/>
    <w:rsid w:val="00925A4E"/>
    <w:rsid w:val="00940852"/>
    <w:rsid w:val="009457D6"/>
    <w:rsid w:val="00947A23"/>
    <w:rsid w:val="00956145"/>
    <w:rsid w:val="00960DAA"/>
    <w:rsid w:val="00977DB5"/>
    <w:rsid w:val="00981C4D"/>
    <w:rsid w:val="00983A7E"/>
    <w:rsid w:val="0099618D"/>
    <w:rsid w:val="009976FC"/>
    <w:rsid w:val="009A597E"/>
    <w:rsid w:val="009C0A93"/>
    <w:rsid w:val="009C7566"/>
    <w:rsid w:val="009F6B19"/>
    <w:rsid w:val="00A00360"/>
    <w:rsid w:val="00A02583"/>
    <w:rsid w:val="00A10205"/>
    <w:rsid w:val="00A31938"/>
    <w:rsid w:val="00A31C96"/>
    <w:rsid w:val="00A4635A"/>
    <w:rsid w:val="00A51E11"/>
    <w:rsid w:val="00A56DB5"/>
    <w:rsid w:val="00A679C7"/>
    <w:rsid w:val="00A96AED"/>
    <w:rsid w:val="00A97E80"/>
    <w:rsid w:val="00AA4DA6"/>
    <w:rsid w:val="00AB1AC8"/>
    <w:rsid w:val="00AB21D7"/>
    <w:rsid w:val="00AE17B3"/>
    <w:rsid w:val="00AE5919"/>
    <w:rsid w:val="00B23C82"/>
    <w:rsid w:val="00B315C7"/>
    <w:rsid w:val="00B37722"/>
    <w:rsid w:val="00B37C09"/>
    <w:rsid w:val="00B44752"/>
    <w:rsid w:val="00B62DF0"/>
    <w:rsid w:val="00B76A86"/>
    <w:rsid w:val="00B93081"/>
    <w:rsid w:val="00BB0902"/>
    <w:rsid w:val="00BC4FE3"/>
    <w:rsid w:val="00BE0218"/>
    <w:rsid w:val="00BE1113"/>
    <w:rsid w:val="00BF72A5"/>
    <w:rsid w:val="00C174DD"/>
    <w:rsid w:val="00C236E8"/>
    <w:rsid w:val="00C23B7E"/>
    <w:rsid w:val="00C262C9"/>
    <w:rsid w:val="00C32ADC"/>
    <w:rsid w:val="00C46352"/>
    <w:rsid w:val="00C72422"/>
    <w:rsid w:val="00C76CDA"/>
    <w:rsid w:val="00C83355"/>
    <w:rsid w:val="00C85E96"/>
    <w:rsid w:val="00CC3EE1"/>
    <w:rsid w:val="00CC5B6B"/>
    <w:rsid w:val="00CD05B7"/>
    <w:rsid w:val="00CD16F0"/>
    <w:rsid w:val="00CE0B89"/>
    <w:rsid w:val="00D036BD"/>
    <w:rsid w:val="00D14B4B"/>
    <w:rsid w:val="00D17C1C"/>
    <w:rsid w:val="00D17DEE"/>
    <w:rsid w:val="00D24ABB"/>
    <w:rsid w:val="00D26926"/>
    <w:rsid w:val="00D32C38"/>
    <w:rsid w:val="00D40DBD"/>
    <w:rsid w:val="00D55E91"/>
    <w:rsid w:val="00D7158B"/>
    <w:rsid w:val="00D75A6E"/>
    <w:rsid w:val="00D877B6"/>
    <w:rsid w:val="00DA1CA3"/>
    <w:rsid w:val="00DA5166"/>
    <w:rsid w:val="00DD5AE1"/>
    <w:rsid w:val="00DD72C2"/>
    <w:rsid w:val="00DD7CD9"/>
    <w:rsid w:val="00DF15A8"/>
    <w:rsid w:val="00E01B1A"/>
    <w:rsid w:val="00E06A80"/>
    <w:rsid w:val="00E120FB"/>
    <w:rsid w:val="00E355CD"/>
    <w:rsid w:val="00E57CAA"/>
    <w:rsid w:val="00E73535"/>
    <w:rsid w:val="00E822C3"/>
    <w:rsid w:val="00E901EA"/>
    <w:rsid w:val="00EA3A1A"/>
    <w:rsid w:val="00EC442B"/>
    <w:rsid w:val="00EC59DA"/>
    <w:rsid w:val="00EE02D8"/>
    <w:rsid w:val="00EE436D"/>
    <w:rsid w:val="00EE7ABD"/>
    <w:rsid w:val="00EF35C0"/>
    <w:rsid w:val="00F10404"/>
    <w:rsid w:val="00F20211"/>
    <w:rsid w:val="00F2397F"/>
    <w:rsid w:val="00F34D6C"/>
    <w:rsid w:val="00F36413"/>
    <w:rsid w:val="00F5076A"/>
    <w:rsid w:val="00F621A4"/>
    <w:rsid w:val="00F659E4"/>
    <w:rsid w:val="00F760E6"/>
    <w:rsid w:val="00F868F9"/>
    <w:rsid w:val="00F9021F"/>
    <w:rsid w:val="00F91D71"/>
    <w:rsid w:val="00F93B38"/>
    <w:rsid w:val="00F95802"/>
    <w:rsid w:val="00FA30C3"/>
    <w:rsid w:val="00FB6A8F"/>
    <w:rsid w:val="00FE1EF9"/>
    <w:rsid w:val="00FE4BAC"/>
    <w:rsid w:val="00FE798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3176"/>
  <w15:docId w15:val="{3726B429-01A8-4591-ABFC-E0A6DA1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F0"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Liste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20">
    <w:name w:val="Tabel - Gitter2"/>
    <w:basedOn w:val="Tabel-Normal"/>
    <w:next w:val="Tabel-Gitter"/>
    <w:uiPriority w:val="59"/>
    <w:rsid w:val="00CD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3A3F3A26-3F8B-45A2-8AA8-CE1DF87B9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1302</Words>
  <Characters>9365</Characters>
  <Application>Microsoft Office Word</Application>
  <DocSecurity>0</DocSecurity>
  <Lines>283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FGU kompetenceudvikling 2021</vt:lpstr>
    </vt:vector>
  </TitlesOfParts>
  <Company>Statens IT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FGU kompetenceudvikling 2021</dc:title>
  <dc:creator>Børne- og Undervisningsministeriet</dc:creator>
  <cp:lastModifiedBy>Frederik Aare Langer</cp:lastModifiedBy>
  <cp:revision>4</cp:revision>
  <cp:lastPrinted>2019-06-06T09:22:00Z</cp:lastPrinted>
  <dcterms:created xsi:type="dcterms:W3CDTF">2022-07-28T10:11:00Z</dcterms:created>
  <dcterms:modified xsi:type="dcterms:W3CDTF">2022-07-28T10:11:00Z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